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397AA6" w14:textId="66CC699B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drawing>
          <wp:inline distT="0" distB="0" distL="0" distR="0" wp14:anchorId="5F28E450" wp14:editId="14B21608">
            <wp:extent cx="3577590" cy="3500695"/>
            <wp:effectExtent l="0" t="0" r="381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291" cy="350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3143C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5ECC2B25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What is lambda expression and what is the need of lambda expression </w:t>
      </w:r>
    </w:p>
    <w:p w14:paraId="59A0131D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D0A3638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Lambda expression is only applicable for functional interface </w:t>
      </w:r>
    </w:p>
    <w:p w14:paraId="3BCEF7C2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 xml:space="preserve">The method which is present in functional interface for that </w:t>
      </w:r>
      <w:proofErr w:type="gramStart"/>
      <w:r w:rsidRPr="00DF1384">
        <w:rPr>
          <w:rFonts w:ascii="Calibri" w:eastAsia="Times New Roman" w:hAnsi="Calibri" w:cs="Calibri"/>
          <w:lang w:val="en-US" w:eastAsia="en-IN"/>
        </w:rPr>
        <w:t>particular method</w:t>
      </w:r>
      <w:proofErr w:type="gramEnd"/>
      <w:r w:rsidRPr="00DF1384">
        <w:rPr>
          <w:rFonts w:ascii="Calibri" w:eastAsia="Times New Roman" w:hAnsi="Calibri" w:cs="Calibri"/>
          <w:lang w:val="en-US" w:eastAsia="en-IN"/>
        </w:rPr>
        <w:t xml:space="preserve"> only we can write functional interface </w:t>
      </w:r>
    </w:p>
    <w:p w14:paraId="0E03993C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3B1A3869" w14:textId="749BCB3C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drawing>
          <wp:inline distT="0" distB="0" distL="0" distR="0" wp14:anchorId="3ECBB88A" wp14:editId="41299DE9">
            <wp:extent cx="5731510" cy="2854325"/>
            <wp:effectExtent l="0" t="0" r="2540" b="317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2F506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3EAEE210" w14:textId="1C54C06B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lastRenderedPageBreak/>
        <w:drawing>
          <wp:inline distT="0" distB="0" distL="0" distR="0" wp14:anchorId="28735A0E" wp14:editId="75E99061">
            <wp:extent cx="5731510" cy="343217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35574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24923496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17F8121F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proofErr w:type="gramStart"/>
      <w:r w:rsidRPr="00DF1384">
        <w:rPr>
          <w:rFonts w:ascii="Calibri" w:eastAsia="Times New Roman" w:hAnsi="Calibri" w:cs="Calibri"/>
          <w:b/>
          <w:bCs/>
          <w:lang w:val="en-US" w:eastAsia="en-IN"/>
        </w:rPr>
        <w:t>Query :</w:t>
      </w:r>
      <w:proofErr w:type="gramEnd"/>
      <w:r w:rsidRPr="00DF1384">
        <w:rPr>
          <w:rFonts w:ascii="Calibri" w:eastAsia="Times New Roman" w:hAnsi="Calibri" w:cs="Calibri"/>
          <w:lang w:val="en-US" w:eastAsia="en-IN"/>
        </w:rPr>
        <w:t> for functional interface how to write lambda expression </w:t>
      </w:r>
    </w:p>
    <w:p w14:paraId="22DBE882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973945F" w14:textId="689B7A5D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drawing>
          <wp:inline distT="0" distB="0" distL="0" distR="0" wp14:anchorId="6C528F58" wp14:editId="77B7FE16">
            <wp:extent cx="5731510" cy="282765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FF5DA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095770E9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7A933D68" w14:textId="57FBD98C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lastRenderedPageBreak/>
        <w:drawing>
          <wp:inline distT="0" distB="0" distL="0" distR="0" wp14:anchorId="36520F04" wp14:editId="5245B9F5">
            <wp:extent cx="5731510" cy="3392170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7C9C5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28F488AC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482BFCEF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We can write our own functional interface also </w:t>
      </w:r>
    </w:p>
    <w:p w14:paraId="5A933D7B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5DAA7DA9" w14:textId="56CE50AC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drawing>
          <wp:inline distT="0" distB="0" distL="0" distR="0" wp14:anchorId="0516E399" wp14:editId="3D573D10">
            <wp:extent cx="5731510" cy="3996690"/>
            <wp:effectExtent l="0" t="0" r="2540" b="381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39E66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50009F5F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Syntax of lambda expression  </w:t>
      </w:r>
    </w:p>
    <w:p w14:paraId="42EEE424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1B310BE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Parameter expression body  </w:t>
      </w:r>
    </w:p>
    <w:p w14:paraId="2D9636CB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proofErr w:type="gramStart"/>
      <w:r w:rsidRPr="00DF1384">
        <w:rPr>
          <w:rFonts w:ascii="Calibri" w:eastAsia="Times New Roman" w:hAnsi="Calibri" w:cs="Calibri"/>
          <w:lang w:val="en-US" w:eastAsia="en-IN"/>
        </w:rPr>
        <w:lastRenderedPageBreak/>
        <w:t>()  -</w:t>
      </w:r>
      <w:proofErr w:type="gramEnd"/>
      <w:r w:rsidRPr="00DF1384">
        <w:rPr>
          <w:rFonts w:ascii="Calibri" w:eastAsia="Times New Roman" w:hAnsi="Calibri" w:cs="Calibri"/>
          <w:lang w:val="en-US" w:eastAsia="en-IN"/>
        </w:rPr>
        <w:t>&gt; {body} </w:t>
      </w:r>
    </w:p>
    <w:p w14:paraId="76C0E78E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1801C4F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proofErr w:type="gramStart"/>
      <w:r w:rsidRPr="00DF1384">
        <w:rPr>
          <w:rFonts w:ascii="Calibri" w:eastAsia="Times New Roman" w:hAnsi="Calibri" w:cs="Calibri"/>
          <w:b/>
          <w:bCs/>
          <w:lang w:val="en-US" w:eastAsia="en-IN"/>
        </w:rPr>
        <w:t>Note :</w:t>
      </w:r>
      <w:proofErr w:type="gramEnd"/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0ACAE7EE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 xml:space="preserve">Advantages of lambda </w:t>
      </w:r>
      <w:proofErr w:type="gramStart"/>
      <w:r w:rsidRPr="00DF1384">
        <w:rPr>
          <w:rFonts w:ascii="Calibri" w:eastAsia="Times New Roman" w:hAnsi="Calibri" w:cs="Calibri"/>
          <w:lang w:val="en-US" w:eastAsia="en-IN"/>
        </w:rPr>
        <w:t>expression  :</w:t>
      </w:r>
      <w:proofErr w:type="gramEnd"/>
      <w:r w:rsidRPr="00DF1384">
        <w:rPr>
          <w:rFonts w:ascii="Calibri" w:eastAsia="Times New Roman" w:hAnsi="Calibri" w:cs="Calibri"/>
          <w:lang w:val="en-US" w:eastAsia="en-IN"/>
        </w:rPr>
        <w:t>  it will reduce the code length </w:t>
      </w:r>
    </w:p>
    <w:p w14:paraId="25305826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4AB2769B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Example 1 </w:t>
      </w:r>
    </w:p>
    <w:p w14:paraId="3B7CF91E" w14:textId="124CA994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5A262193" wp14:editId="711373C1">
                <wp:extent cx="304800" cy="304800"/>
                <wp:effectExtent l="0" t="0" r="0" b="0"/>
                <wp:docPr id="131" name="Rectangle 131" descr="Calculatorlmpl.java &#10;1 &#10;2 &#10;3 &#10;4 &#10;5 &#10;6 &#10;7 &#10;8 &#10;99 &#10;10 &#10;11 &#10;12 &#10;13 &#10;14 &#10;15 &#10;16 &#10;17 &#10;18 &#10;package com.demo; &#10;interface Calculator { &#10;void swicthOn(); &#10;public class Calculatorlmpl { &#10;public static void main(String[] args) { &#10;( ) - &gt; System. out. print1n(&quot;switchOn&quot;); &#10;Calculator &#10;calculator &#10;calculator . swicthOn();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2E74EC" id="Rectangle 131" o:spid="_x0000_s1026" alt="Calculatorlmpl.java &#10;1 &#10;2 &#10;3 &#10;4 &#10;5 &#10;6 &#10;7 &#10;8 &#10;99 &#10;10 &#10;11 &#10;12 &#10;13 &#10;14 &#10;15 &#10;16 &#10;17 &#10;18 &#10;package com.demo; &#10;interface Calculator { &#10;void swicthOn(); &#10;public class Calculatorlmpl { &#10;public static void main(String[] args) { &#10;( ) - &gt; System. out. print1n(&quot;switchOn&quot;); &#10;Calculator &#10;calculator &#10;calculator . swicthOn();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46DC173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41A3328B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 xml:space="preserve">Example </w:t>
      </w:r>
      <w:proofErr w:type="gramStart"/>
      <w:r w:rsidRPr="00DF1384">
        <w:rPr>
          <w:rFonts w:ascii="Calibri" w:eastAsia="Times New Roman" w:hAnsi="Calibri" w:cs="Calibri"/>
          <w:lang w:val="en-US" w:eastAsia="en-IN"/>
        </w:rPr>
        <w:t>2 :</w:t>
      </w:r>
      <w:proofErr w:type="gramEnd"/>
      <w:r w:rsidRPr="00DF1384">
        <w:rPr>
          <w:rFonts w:ascii="Calibri" w:eastAsia="Times New Roman" w:hAnsi="Calibri" w:cs="Calibri"/>
          <w:lang w:val="en-US" w:eastAsia="en-IN"/>
        </w:rPr>
        <w:t xml:space="preserve"> method with input </w:t>
      </w:r>
    </w:p>
    <w:p w14:paraId="2CD6C933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46F1870A" w14:textId="3D18B218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03E2D8B3" wp14:editId="54543240">
                <wp:extent cx="304800" cy="304800"/>
                <wp:effectExtent l="0" t="0" r="0" b="0"/>
                <wp:docPr id="130" name="Rectangle 130" descr="co &#10;Calculatorlmpl.java &#10;1 &#10;2 &#10;3 &#10;4 &#10;5 &#10;6 &#10;7 &#10;8 &#10;99 &#10;10 &#10;11 &#10;12 &#10;13 &#10;14 &#10;15 &#10;16 &#10;17 &#10;package com.demo; &#10;interface Calculator { &#10;void sum(int input); &#10;public class Calculatorlmpl { &#10;public static void main(String[] args) { &#10;(input) - &gt; System. out. println(&quot;sum &#10;Calculator &#10;calculator &#10;calculator. sum(10) ; &#10;+ input);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F15AEE" id="Rectangle 130" o:spid="_x0000_s1026" alt="co &#10;Calculatorlmpl.java &#10;1 &#10;2 &#10;3 &#10;4 &#10;5 &#10;6 &#10;7 &#10;8 &#10;99 &#10;10 &#10;11 &#10;12 &#10;13 &#10;14 &#10;15 &#10;16 &#10;17 &#10;package com.demo; &#10;interface Calculator { &#10;void sum(int input); &#10;public class Calculatorlmpl { &#10;public static void main(String[] args) { &#10;(input) - &gt; System. out. println(&quot;sum &#10;Calculator &#10;calculator &#10;calculator. sum(10) ; &#10;+ input);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AD6587C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4C0D5C52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proofErr w:type="gramStart"/>
      <w:r w:rsidRPr="00DF1384">
        <w:rPr>
          <w:rFonts w:ascii="Calibri" w:eastAsia="Times New Roman" w:hAnsi="Calibri" w:cs="Calibri"/>
          <w:lang w:val="en-US" w:eastAsia="en-IN"/>
        </w:rPr>
        <w:t>Example  3</w:t>
      </w:r>
      <w:proofErr w:type="gramEnd"/>
      <w:r w:rsidRPr="00DF1384">
        <w:rPr>
          <w:rFonts w:ascii="Calibri" w:eastAsia="Times New Roman" w:hAnsi="Calibri" w:cs="Calibri"/>
          <w:lang w:val="en-US" w:eastAsia="en-IN"/>
        </w:rPr>
        <w:t xml:space="preserve"> : method with return type and multiple argument </w:t>
      </w:r>
    </w:p>
    <w:p w14:paraId="379B965F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6E49985" w14:textId="299A5B02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drawing>
          <wp:inline distT="0" distB="0" distL="0" distR="0" wp14:anchorId="30A00BC4" wp14:editId="18EF263B">
            <wp:extent cx="5731510" cy="3175000"/>
            <wp:effectExtent l="0" t="0" r="254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26971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0AF403FF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Since statement is one so we can write in one line and even we don’t need to write return statement </w:t>
      </w:r>
    </w:p>
    <w:p w14:paraId="4E4A0F80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0A416E61" w14:textId="6855D91D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lastRenderedPageBreak/>
        <w:drawing>
          <wp:inline distT="0" distB="0" distL="0" distR="0" wp14:anchorId="06F035A6" wp14:editId="42F912DF">
            <wp:extent cx="5731510" cy="3879850"/>
            <wp:effectExtent l="0" t="0" r="254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440A7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EA11018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Want to do some business logic </w:t>
      </w:r>
    </w:p>
    <w:p w14:paraId="33F36939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1C1876F7" w14:textId="6F6EAC9D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drawing>
          <wp:inline distT="0" distB="0" distL="0" distR="0" wp14:anchorId="4846D3CE" wp14:editId="16AFC03D">
            <wp:extent cx="5731510" cy="444436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4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8B19A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lastRenderedPageBreak/>
        <w:t> </w:t>
      </w:r>
    </w:p>
    <w:p w14:paraId="09E252EA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4A939920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 xml:space="preserve">Example </w:t>
      </w:r>
      <w:proofErr w:type="gramStart"/>
      <w:r w:rsidRPr="00DF1384">
        <w:rPr>
          <w:rFonts w:ascii="Calibri" w:eastAsia="Times New Roman" w:hAnsi="Calibri" w:cs="Calibri"/>
          <w:lang w:val="en-US" w:eastAsia="en-IN"/>
        </w:rPr>
        <w:t>4 :</w:t>
      </w:r>
      <w:proofErr w:type="gramEnd"/>
      <w:r w:rsidRPr="00DF1384">
        <w:rPr>
          <w:rFonts w:ascii="Calibri" w:eastAsia="Times New Roman" w:hAnsi="Calibri" w:cs="Calibri"/>
          <w:lang w:val="en-US" w:eastAsia="en-IN"/>
        </w:rPr>
        <w:t> </w:t>
      </w:r>
      <w:r w:rsidRPr="00DF1384">
        <w:rPr>
          <w:rFonts w:ascii="Calibri" w:eastAsia="Times New Roman" w:hAnsi="Calibri" w:cs="Calibri"/>
          <w:b/>
          <w:bCs/>
          <w:lang w:val="en-US" w:eastAsia="en-IN"/>
        </w:rPr>
        <w:t>write a method which will return list of book based on sorting order.</w:t>
      </w: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1B662A5B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3973B4B5" w14:textId="09739777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60387002" wp14:editId="32EEAD1A">
                <wp:extent cx="304800" cy="304800"/>
                <wp:effectExtent l="0" t="0" r="0" b="0"/>
                <wp:docPr id="126" name="Rectangle 126" descr="Calculatorlmpl.java &#10;Book.java &#10;package com.lambda.demo; &#10;1 &#10;2 &#10;public class Book { &#10;3 &#10;BookDao.java &#10;BookService.java &#10;4 &#10;5 &#10;6 &#10;7 &#10;8 &#10;9 &#10;109 &#10;11 &#10;12 &#10;13 &#10;14 &#10;15 &#10;169 &#10;17 &#10;18 &#10;19 &#10;209 &#10;21 &#10;22 &#10;23 &#10;249 &#10;25 &#10;26 &#10;289 &#10;29 &#10;private int id; &#10;private String name; &#10;private int pages; &#10;public Book(int id, &#10;String &#10;name, &#10;this. id &#10;id; &#10;this . name &#10;name ; &#10;this . pages &#10;pages; &#10;public int getld() { &#10;return id; &#10;public void setld(int id) { &#10;this. id &#10;id; &#10;public String getName() { &#10;return name; &#10;int pages) { &#10;public void setName(String &#10;name) { &#10;this . name &#10;name ;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BB412D" id="Rectangle 126" o:spid="_x0000_s1026" alt="Calculatorlmpl.java &#10;Book.java &#10;package com.lambda.demo; &#10;1 &#10;2 &#10;public class Book { &#10;3 &#10;BookDao.java &#10;BookService.java &#10;4 &#10;5 &#10;6 &#10;7 &#10;8 &#10;9 &#10;109 &#10;11 &#10;12 &#10;13 &#10;14 &#10;15 &#10;169 &#10;17 &#10;18 &#10;19 &#10;209 &#10;21 &#10;22 &#10;23 &#10;249 &#10;25 &#10;26 &#10;289 &#10;29 &#10;private int id; &#10;private String name; &#10;private int pages; &#10;public Book(int id, &#10;String &#10;name, &#10;this. id &#10;id; &#10;this . name &#10;name ; &#10;this . pages &#10;pages; &#10;public int getld() { &#10;return id; &#10;public void setld(int id) { &#10;this. id &#10;id; &#10;public String getName() { &#10;return name; &#10;int pages) { &#10;public void setName(String &#10;name) { &#10;this . name &#10;name ;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26E860D1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3BD6FC55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419B0A84" w14:textId="28F7C94F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702DE553" wp14:editId="0FE03FAF">
                <wp:extent cx="304800" cy="304800"/>
                <wp:effectExtent l="0" t="0" r="0" b="0"/>
                <wp:docPr id="125" name="Rectangle 125" descr="Book.java &#10;BookDao.java &#10;BookService.java &#10;package com.lambda.demo; &#10;1 &#10;2 &#10;import java. util. ArrayList; &#10;import java. util. List; &#10;4 &#10;5 &#10;public class BookDao { &#10;6 &#10;7 &#10;8 &#10;99 &#10;10 &#10;11 &#10;12 &#10;13 &#10;14 &#10;15 &#10;16 &#10;17 &#10;18 &#10;19 &#10;20 } &#10;21 &#10;public List&lt;Book&gt; getBooks(){ &#10;new ArrayList&lt;&gt;(); &#10;List&lt;Book&gt; books &#10;books. add(new Book(101, &quot;core java&quot; , 400)); &#10;books . add(new Book(363, &quot;hibernate&quot; , 180)); &#10;books. add(new Book(275, &quot;spring&quot; , 200)); &#10;books . add(new Book(893, &quot;webservicet' , 300)); &#10;return books;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05ECAD" id="Rectangle 125" o:spid="_x0000_s1026" alt="Book.java &#10;BookDao.java &#10;BookService.java &#10;package com.lambda.demo; &#10;1 &#10;2 &#10;import java. util. ArrayList; &#10;import java. util. List; &#10;4 &#10;5 &#10;public class BookDao { &#10;6 &#10;7 &#10;8 &#10;99 &#10;10 &#10;11 &#10;12 &#10;13 &#10;14 &#10;15 &#10;16 &#10;17 &#10;18 &#10;19 &#10;20 } &#10;21 &#10;public List&lt;Book&gt; getBooks(){ &#10;new ArrayList&lt;&gt;(); &#10;List&lt;Book&gt; books &#10;books. add(new Book(101, &quot;core java&quot; , 400)); &#10;books . add(new Book(363, &quot;hibernate&quot; , 180)); &#10;books. add(new Book(275, &quot;spring&quot; , 200)); &#10;books . add(new Book(893, &quot;webservicet' , 300)); &#10;return books;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73EF4849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3DB50CA9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5B377D9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b/>
          <w:bCs/>
          <w:lang w:val="en-US" w:eastAsia="en-IN"/>
        </w:rPr>
        <w:t>Traditional approach</w:t>
      </w: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3109B279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5C10A259" w14:textId="32A9A89C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2BC390DF" wp14:editId="5C79406E">
                <wp:extent cx="304800" cy="304800"/>
                <wp:effectExtent l="0" t="0" r="0" b="0"/>
                <wp:docPr id="124" name="Rectangle 124" descr="Book.java &#10;BookDao.java &#10;BookService.java &#10;package com.lambda.demo; &#10;1 &#10;2 &#10;import java. util. Collections; &#10;import java. util. Comparator; &#10;4 &#10;import java. util. List; &#10;5 &#10;6 &#10;public class BookService { &#10;7 &#10;Task... &#10;Find All &#10;Out... &#10;8 &#10;99 &#10;10 &#10;11 &#10;12 &#10;13 &#10;14 &#10;15 &#10;16 &#10;17 &#10;18 &#10;199 &#10;20 &#10;21 e.) &#10;A22 &#10;23 &#10;24 &#10;25 &#10;26 &#10;28 &#10;299 &#10;30 &#10;31 &#10;32 &#10;public List&lt;Book&gt; getBooksInSort() &#10;new BookDao() .getBooks(); &#10;List&lt;Book&gt; books &#10;Collections.sort(books, new MyComparator()); &#10;return books; &#10;class MyComparator implements Comparator&lt;Book&gt; &#10;O &#10;O &#10;Spri... &#10;s &#10;getBoo A &#10;MyCon &#10;O com &#10;main(S1 &#10;@Override &#10;public int &#10;return &#10;compare (Book &#10;02) &#10;Book &#10;01, &#10;02. getName() . compareTo(01. getName()); &#10;public static void main(String[] args) { &#10;System. out. print In (new BookService() .getBooksInSortl(j) ; &#10;vildc &#10;name=core &#10;Problems @ Javadoc Declaration &#10;Console &#10;&lt;terminated&gt; BookService [Java Application] C:\Program Files\Java\jre1.8.0_341\bin\javaw.exe (27-Sep-2022, 12:36:37 pm) &#10;[Book [id=893, name=webservice, pages=300], Book [id=275, name=spring, pages=200], Book [id &#10;=363, &#10;name= &#10;hibernate, &#10;pages=180], Book [id=101, &#10;java,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F1CDFA" id="Rectangle 124" o:spid="_x0000_s1026" alt="Book.java &#10;BookDao.java &#10;BookService.java &#10;package com.lambda.demo; &#10;1 &#10;2 &#10;import java. util. Collections; &#10;import java. util. Comparator; &#10;4 &#10;import java. util. List; &#10;5 &#10;6 &#10;public class BookService { &#10;7 &#10;Task... &#10;Find All &#10;Out... &#10;8 &#10;99 &#10;10 &#10;11 &#10;12 &#10;13 &#10;14 &#10;15 &#10;16 &#10;17 &#10;18 &#10;199 &#10;20 &#10;21 e.) &#10;A22 &#10;23 &#10;24 &#10;25 &#10;26 &#10;28 &#10;299 &#10;30 &#10;31 &#10;32 &#10;public List&lt;Book&gt; getBooksInSort() &#10;new BookDao() .getBooks(); &#10;List&lt;Book&gt; books &#10;Collections.sort(books, new MyComparator()); &#10;return books; &#10;class MyComparator implements Comparator&lt;Book&gt; &#10;O &#10;O &#10;Spri... &#10;s &#10;getBoo A &#10;MyCon &#10;O com &#10;main(S1 &#10;@Override &#10;public int &#10;return &#10;compare (Book &#10;02) &#10;Book &#10;01, &#10;02. getName() . compareTo(01. getName()); &#10;public static void main(String[] args) { &#10;System. out. print In (new BookService() .getBooksInSortl(j) ; &#10;vildc &#10;name=core &#10;Problems @ Javadoc Declaration &#10;Console &#10;&lt;terminated&gt; BookService [Java Application] C:\Program Files\Java\jre1.8.0_341\bin\javaw.exe (27-Sep-2022, 12:36:37 pm) &#10;[Book [id=893, name=webservice, pages=300], Book [id=275, name=spring, pages=200], Book [id &#10;=363, &#10;name= &#10;hibernate, &#10;pages=180], Book [id=101, &#10;java,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5311ABC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47DB4F13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43756F42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0B3A0B46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b/>
          <w:bCs/>
          <w:lang w:val="en-US" w:eastAsia="en-IN"/>
        </w:rPr>
        <w:t>Second approach</w:t>
      </w:r>
      <w:r w:rsidRPr="00DF1384">
        <w:rPr>
          <w:rFonts w:ascii="Calibri" w:eastAsia="Times New Roman" w:hAnsi="Calibri" w:cs="Calibri"/>
          <w:lang w:val="en-US" w:eastAsia="en-IN"/>
        </w:rPr>
        <w:t> will write anonymous implementation of </w:t>
      </w:r>
      <w:proofErr w:type="spellStart"/>
      <w:r w:rsidRPr="00DF1384">
        <w:rPr>
          <w:rFonts w:ascii="Calibri" w:eastAsia="Times New Roman" w:hAnsi="Calibri" w:cs="Calibri"/>
          <w:lang w:val="en-US" w:eastAsia="en-IN"/>
        </w:rPr>
        <w:t>myComparator</w:t>
      </w:r>
      <w:proofErr w:type="spellEnd"/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4CCF3D2B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456A7210" w14:textId="0E9C42EF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08998E43" wp14:editId="51218947">
                <wp:extent cx="304800" cy="304800"/>
                <wp:effectExtent l="0" t="0" r="0" b="0"/>
                <wp:docPr id="123" name="Rectangle 123" descr="Book.java &#10;BookDao.java &#10;BookService.java &#10;package com.lambda.demo; &#10;1 &#10;2 &#10;import java. util. Collections; &#10;import java. util. Comparator; &#10;4 &#10;import java. util. List; &#10;5 &#10;6 &#10;public class BookService { &#10;7 &#10;30 } &#10;8 &#10;99 &#10;10 &#10;11 &#10;12 &#10;139 &#10;14 &#10;159 &#10;16 &#10;17 &#10;18 &#10;19 &#10;20 &#10;21 &#10;22 &#10;23 &#10;24 &#10;259 &#10;26 &#10;28 &#10;29 &#10;31 &#10;public List&lt;Book&gt; getBooksInSort() &#10;new BookDao() .getBooks(); &#10;List&lt;Book&gt; books &#10;Collections. sort(books, new &#10;@Override &#10;public int &#10;return &#10;return &#10;books ; &#10;Comparator&lt;Book&gt;() { &#10;compare (Book &#10;02) { &#10;Book &#10;01, &#10;02. getName() . compaheTo(01. getName()); &#10;main(String[] args) { &#10;Task... &#10;Find All &#10;Out... &#10;BookServiI &#10;o getBoo &#10;s &#10;main(S1 &#10;O &#10;Spri... &#10;public static void &#10;System. out. print In (new BookService() .getBooksInSort()); &#10;Problems @ Javadoc Declaration &#10;Console &#10;&lt;terminated&gt; BookService [Java Application] C:\Program Files\Java\jre1.8.0_341\bin\javaw.exe (27-Sep-2022, 12:42:11 pm) &#10;[Book [id=893, name=webservice, pages=300], Book [id=275, name=spring, pages=200], Book [id &#10;=363, &#10;name= &#10;hibernate, &#10;pages=180], Book [id=101, name=core java, &#10;p.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2152C7" id="Rectangle 123" o:spid="_x0000_s1026" alt="Book.java &#10;BookDao.java &#10;BookService.java &#10;package com.lambda.demo; &#10;1 &#10;2 &#10;import java. util. Collections; &#10;import java. util. Comparator; &#10;4 &#10;import java. util. List; &#10;5 &#10;6 &#10;public class BookService { &#10;7 &#10;30 } &#10;8 &#10;99 &#10;10 &#10;11 &#10;12 &#10;139 &#10;14 &#10;159 &#10;16 &#10;17 &#10;18 &#10;19 &#10;20 &#10;21 &#10;22 &#10;23 &#10;24 &#10;259 &#10;26 &#10;28 &#10;29 &#10;31 &#10;public List&lt;Book&gt; getBooksInSort() &#10;new BookDao() .getBooks(); &#10;List&lt;Book&gt; books &#10;Collections. sort(books, new &#10;@Override &#10;public int &#10;return &#10;return &#10;books ; &#10;Comparator&lt;Book&gt;() { &#10;compare (Book &#10;02) { &#10;Book &#10;01, &#10;02. getName() . compaheTo(01. getName()); &#10;main(String[] args) { &#10;Task... &#10;Find All &#10;Out... &#10;BookServiI &#10;o getBoo &#10;s &#10;main(S1 &#10;O &#10;Spri... &#10;public static void &#10;System. out. print In (new BookService() .getBooksInSort()); &#10;Problems @ Javadoc Declaration &#10;Console &#10;&lt;terminated&gt; BookService [Java Application] C:\Program Files\Java\jre1.8.0_341\bin\javaw.exe (27-Sep-2022, 12:42:11 pm) &#10;[Book [id=893, name=webservice, pages=300], Book [id=275, name=spring, pages=200], Book [id &#10;=363, &#10;name= &#10;hibernate, &#10;pages=180], Book [id=101, name=core java, &#10;p.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1FA6A8AE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57A1DF05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77F5AB6A" w14:textId="256CC3CD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05F34C40" wp14:editId="2268B176">
                <wp:extent cx="304800" cy="304800"/>
                <wp:effectExtent l="0" t="0" r="0" b="0"/>
                <wp:docPr id="122" name="Rectangle 122" descr="[O) Book.java [O) BookDao.java &#10;Comparator.class &#10;BookService.java &#10;package com.lambda.demo; &#10;1 &#10;2 &#10;39 import java. util. Collections; &#10;5 &#10;public class BookService { &#10;6 &#10;7 &#10;89 &#10;9 &#10;10 &#10;11 &#10;12 &#10;13 &#10;14 &#10;15 &#10;16 &#10;17 &#10;189 &#10;19 &#10;20 &#10;21 &#10;22 &#10;23 &#10;24 &#10;public List&lt;Book&gt; getBooksInSort() { &#10;new BookDao() .getBooks(); &#10;List&lt;Book&gt; books &#10;Collections.sort(books, (01, 02) - &gt; 02.getName() . &#10;return books; &#10;public static void main(String[] args) { &#10;System. out. print In (new BookService() .getBooksInSort());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D965A8" id="Rectangle 122" o:spid="_x0000_s1026" alt="[O) Book.java [O) BookDao.java &#10;Comparator.class &#10;BookService.java &#10;package com.lambda.demo; &#10;1 &#10;2 &#10;39 import java. util. Collections; &#10;5 &#10;public class BookService { &#10;6 &#10;7 &#10;89 &#10;9 &#10;10 &#10;11 &#10;12 &#10;13 &#10;14 &#10;15 &#10;16 &#10;17 &#10;189 &#10;19 &#10;20 &#10;21 &#10;22 &#10;23 &#10;24 &#10;public List&lt;Book&gt; getBooksInSort() { &#10;new BookDao() .getBooks(); &#10;List&lt;Book&gt; books &#10;Collections.sort(books, (01, 02) - &gt; 02.getName() . &#10;return books; &#10;public static void main(String[] args) { &#10;System. out. print In (new BookService() .getBooksInSort());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26BDF13A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5FDC1150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189122B3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b/>
          <w:bCs/>
          <w:lang w:val="en-US" w:eastAsia="en-IN"/>
        </w:rPr>
        <w:t xml:space="preserve">Predefined functional </w:t>
      </w:r>
      <w:proofErr w:type="gramStart"/>
      <w:r w:rsidRPr="00DF1384">
        <w:rPr>
          <w:rFonts w:ascii="Calibri" w:eastAsia="Times New Roman" w:hAnsi="Calibri" w:cs="Calibri"/>
          <w:b/>
          <w:bCs/>
          <w:lang w:val="en-US" w:eastAsia="en-IN"/>
        </w:rPr>
        <w:t>interface :</w:t>
      </w:r>
      <w:proofErr w:type="gramEnd"/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12ECF171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26F7294F" w14:textId="63661FE0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61C0F7A8" wp14:editId="7FD9D8FB">
                <wp:extent cx="304800" cy="304800"/>
                <wp:effectExtent l="0" t="0" r="0" b="0"/>
                <wp:docPr id="121" name="Rectangle 121" descr="Java 8 - Consumer, &#10;Predicate,Supplier &#10;Example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22542B" id="Rectangle 121" o:spid="_x0000_s1026" alt="Java 8 - Consumer, &#10;Predicate,Supplier &#10;Example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72F88A72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43E433F2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24A9A08F" w14:textId="30502C03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42E9E204" wp14:editId="11C7929C">
                <wp:extent cx="304800" cy="304800"/>
                <wp:effectExtent l="0" t="0" r="0" b="0"/>
                <wp:docPr id="120" name="Rectangle 120" descr="Consumer Functional Interface &#10;Consumer&lt;T&gt; is an in-built functional interface introduced in Java 8. &#10;Consumer can be used in all co&amp;xts where an object needs to be consumed &#10;i.e taken as input, and some operation is to be performed on the object &#10;without returning any result &#10;* Performs this operation on the given argument. &#10;* @param t the input argument &#10;void accept(T t);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F9319F" id="Rectangle 120" o:spid="_x0000_s1026" alt="Consumer Functional Interface &#10;Consumer&lt;T&gt; is an in-built functional interface introduced in Java 8. &#10;Consumer can be used in all co&amp;xts where an object needs to be consumed &#10;i.e taken as input, and some operation is to be performed on the object &#10;without returning any result &#10;* Performs this operation on the given argument. &#10;* @param t the input argument &#10;void accept(T t);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1A815908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F413B87" w14:textId="6EABEB36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21908234" wp14:editId="48BBFB7E">
                <wp:extent cx="304800" cy="304800"/>
                <wp:effectExtent l="0" t="0" r="0" b="0"/>
                <wp:docPr id="119" name="Rectangle 119" descr="@Functiona11nterface &#10;public interface Consumer&lt;T&gt; { &#10;* Performs this operation on the given argument. &#10;• @param t the input argument &#10;void accepts; &#10;* Returns a composed {@code Consumer) that performs, in sequence, this &#10;• operation followed by the {@code after} operation. If performing either &#10;* operation throws an exception, it is relayed to the caller of the &#10;composed operation. &#10;If performing this operation throws an exception, &#10;• the {@code after} operation will not be performed. &#10;* @param after the operation to perform after this operation &#10;• @return a composed {@code Consumer} that performs in sequence this &#10;operation followed by the {@code after} operation &#10;* @throws NullPointerException if {@code after} is null &#10;default Consumer&lt;T&gt; andThen(Consumer&lt;? super T &gt; after) { &#10;Objects. requireNonNuLL ( after) ; &#10;return (T t) -Y { accept(t); after. accept(t);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4D4FC3" id="Rectangle 119" o:spid="_x0000_s1026" alt="@Functiona11nterface &#10;public interface Consumer&lt;T&gt; { &#10;* Performs this operation on the given argument. &#10;• @param t the input argument &#10;void accepts; &#10;* Returns a composed {@code Consumer) that performs, in sequence, this &#10;• operation followed by the {@code after} operation. If performing either &#10;* operation throws an exception, it is relayed to the caller of the &#10;composed operation. &#10;If performing this operation throws an exception, &#10;• the {@code after} operation will not be performed. &#10;* @param after the operation to perform after this operation &#10;• @return a composed {@code Consumer} that performs in sequence this &#10;operation followed by the {@code after} operation &#10;* @throws NullPointerException if {@code after} is null &#10;default Consumer&lt;T&gt; andThen(Consumer&lt;? super T &gt; after) { &#10;Objects. requireNonNuLL ( after) ; &#10;return (T t) -Y { accept(t); after. accept(t);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495B004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D8E5A99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093694EC" w14:textId="700E9B50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3FDFDB0F" wp14:editId="5A32F5DA">
                <wp:extent cx="304800" cy="304800"/>
                <wp:effectExtent l="0" t="0" r="0" b="0"/>
                <wp:docPr id="118" name="Rectangle 118" descr="Predicate Functional Interface &#10;This Functional interface used for conditional check &#10;where you think, we can use these true/false returning functions in day to &#10;day programming we should choose Predicate &#10;* Evaluates this predicate on the given argument. &#10;* @param t the input argument &#10;boolean test(T t);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EDF434" id="Rectangle 118" o:spid="_x0000_s1026" alt="Predicate Functional Interface &#10;This Functional interface used for conditional check &#10;where you think, we can use these true/false returning functions in day to &#10;day programming we should choose Predicate &#10;* Evaluates this predicate on the given argument. &#10;* @param t the input argument &#10;boolean test(T t);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DFBE699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13CA2C4A" w14:textId="27123807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09E3A3F2" wp14:editId="461ECFAF">
                <wp:extent cx="304800" cy="304800"/>
                <wp:effectExtent l="0" t="0" r="0" b="0"/>
                <wp:docPr id="117" name="Rectangle 117" descr="39 @Functiona11nterface &#10;public interface Predicate&lt;T&gt; { &#10;43 &#10;45 &#10;46 &#10;47 &#10;48 &#10;49 &#10;52 &#10;53 &#10;54 &#10;55 &#10;56 &#10;57 &#10;58 &#10;59 &#10;* Evaluates this predicate on the given argument. &#10;• @param t the input argument &#10;• @return {@code true} if the input argument matches the predicate, &#10;• otherwise {@code false} &#10;.oolean test (T t); &#10;Returns a composed predicate that represents a short-circuiting logical &#10;AND of this predicate and another. When evaluating the composed &#10;• predicate, if this predicate is {@code false}, then the {@code other) &#10;* predicate is not evaluated. &#10;&lt;p&gt;Any exceptions thrown during evaluation of either predicate are relayed &#10;to the caller; if evaluation of this predicate throws an exception, the &#10;• {@code other} predicate will not be evaluated.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0A9DB2" id="Rectangle 117" o:spid="_x0000_s1026" alt="39 @Functiona11nterface &#10;public interface Predicate&lt;T&gt; { &#10;43 &#10;45 &#10;46 &#10;47 &#10;48 &#10;49 &#10;52 &#10;53 &#10;54 &#10;55 &#10;56 &#10;57 &#10;58 &#10;59 &#10;* Evaluates this predicate on the given argument. &#10;• @param t the input argument &#10;• @return {@code true} if the input argument matches the predicate, &#10;• otherwise {@code false} &#10;.oolean test (T t); &#10;Returns a composed predicate that represents a short-circuiting logical &#10;AND of this predicate and another. When evaluating the composed &#10;• predicate, if this predicate is {@code false}, then the {@code other) &#10;* predicate is not evaluated. &#10;&lt;p&gt;Any exceptions thrown during evaluation of either predicate are relayed &#10;to the caller; if evaluation of this predicate throws an exception, the &#10;• {@code other} predicate will not be evaluated.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E11C8E8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1B5544B3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31394764" w14:textId="5602E09F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lastRenderedPageBreak/>
        <w:drawing>
          <wp:inline distT="0" distB="0" distL="0" distR="0" wp14:anchorId="7D15380D" wp14:editId="7FB82225">
            <wp:extent cx="5731510" cy="292163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4A24A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7E82DE59" w14:textId="1F5D9041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drawing>
          <wp:inline distT="0" distB="0" distL="0" distR="0" wp14:anchorId="32145351" wp14:editId="02F580DF">
            <wp:extent cx="5731510" cy="3731260"/>
            <wp:effectExtent l="0" t="0" r="2540" b="254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90B11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734A8C6D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0DFA182E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b/>
          <w:bCs/>
          <w:lang w:val="en-US" w:eastAsia="en-IN"/>
        </w:rPr>
        <w:t>1</w:t>
      </w:r>
      <w:proofErr w:type="gramStart"/>
      <w:r w:rsidRPr="00DF1384">
        <w:rPr>
          <w:rFonts w:ascii="Calibri" w:eastAsia="Times New Roman" w:hAnsi="Calibri" w:cs="Calibri"/>
          <w:b/>
          <w:bCs/>
          <w:lang w:val="en-US" w:eastAsia="en-IN"/>
        </w:rPr>
        <w:t>-  consumer</w:t>
      </w:r>
      <w:proofErr w:type="gramEnd"/>
      <w:r w:rsidRPr="00DF1384">
        <w:rPr>
          <w:rFonts w:ascii="Calibri" w:eastAsia="Times New Roman" w:hAnsi="Calibri" w:cs="Calibri"/>
          <w:b/>
          <w:bCs/>
          <w:lang w:val="en-US" w:eastAsia="en-IN"/>
        </w:rPr>
        <w:t xml:space="preserve"> interface</w:t>
      </w:r>
      <w:r w:rsidRPr="00DF1384">
        <w:rPr>
          <w:rFonts w:ascii="Calibri" w:eastAsia="Times New Roman" w:hAnsi="Calibri" w:cs="Calibri"/>
          <w:lang w:val="en-US" w:eastAsia="en-IN"/>
        </w:rPr>
        <w:t> :-- have accept method which don’t have return type </w:t>
      </w:r>
    </w:p>
    <w:p w14:paraId="4E7E4373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5CEE6918" w14:textId="53F19203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lastRenderedPageBreak/>
        <w:drawing>
          <wp:inline distT="0" distB="0" distL="0" distR="0" wp14:anchorId="50CD295C" wp14:editId="2197B46E">
            <wp:extent cx="5731510" cy="2984500"/>
            <wp:effectExtent l="0" t="0" r="254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2A126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342D0A12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3EE81128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2- </w:t>
      </w:r>
      <w:r w:rsidRPr="00DF1384">
        <w:rPr>
          <w:rFonts w:ascii="Calibri" w:eastAsia="Times New Roman" w:hAnsi="Calibri" w:cs="Calibri"/>
          <w:b/>
          <w:bCs/>
          <w:lang w:val="en-US" w:eastAsia="en-IN"/>
        </w:rPr>
        <w:t xml:space="preserve">predicate </w:t>
      </w:r>
      <w:proofErr w:type="gramStart"/>
      <w:r w:rsidRPr="00DF1384">
        <w:rPr>
          <w:rFonts w:ascii="Calibri" w:eastAsia="Times New Roman" w:hAnsi="Calibri" w:cs="Calibri"/>
          <w:b/>
          <w:bCs/>
          <w:lang w:val="en-US" w:eastAsia="en-IN"/>
        </w:rPr>
        <w:t>interface </w:t>
      </w:r>
      <w:r w:rsidRPr="00DF1384">
        <w:rPr>
          <w:rFonts w:ascii="Calibri" w:eastAsia="Times New Roman" w:hAnsi="Calibri" w:cs="Calibri"/>
          <w:lang w:val="en-US" w:eastAsia="en-IN"/>
        </w:rPr>
        <w:t> :</w:t>
      </w:r>
      <w:proofErr w:type="gramEnd"/>
      <w:r w:rsidRPr="00DF1384">
        <w:rPr>
          <w:rFonts w:ascii="Calibri" w:eastAsia="Times New Roman" w:hAnsi="Calibri" w:cs="Calibri"/>
          <w:lang w:val="en-US" w:eastAsia="en-IN"/>
        </w:rPr>
        <w:t>- have test method which will test </w:t>
      </w:r>
    </w:p>
    <w:p w14:paraId="67E70358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247842AD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b/>
          <w:bCs/>
          <w:lang w:val="en-US" w:eastAsia="en-IN"/>
        </w:rPr>
        <w:t>We use predicate for conditional check</w:t>
      </w: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34A2BC6B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22318FB" w14:textId="579865EC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69B88D94" wp14:editId="335178EA">
                <wp:extent cx="304800" cy="304800"/>
                <wp:effectExtent l="0" t="0" r="0" b="0"/>
                <wp:docPr id="113" name="Rectangle 113" descr="PredicateDemo.java &#10;ConsumerDemo.java &#10;package com.lambda.demo; &#10;1 &#10;2 &#10;import java. util. function. Predicate; &#10;3 &#10;4 &#10;public class PredicateDemo { &#10;5 &#10;6 &#10;79 &#10;8 &#10;1 &#10;2 &#10;3 &#10;4 &#10;5 &#10;6 &#10;7 &#10;8 &#10;9 &#10;public static void main(String[] args) { &#10;new PredicateDemo(); &#10;Predicate&lt;lnteger&gt; predicate &#10;System . out . print In (predicate . test (4) ) ; &#10;Predicate&lt;lnteger&gt; predicate &#10;if (t % 2 &#10;return true; &#10;} else { &#10;return false; &#10;System . out. print In (predicate . test (4) ) ;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AE91ED" id="Rectangle 113" o:spid="_x0000_s1026" alt="PredicateDemo.java &#10;ConsumerDemo.java &#10;package com.lambda.demo; &#10;1 &#10;2 &#10;import java. util. function. Predicate; &#10;3 &#10;4 &#10;public class PredicateDemo { &#10;5 &#10;6 &#10;79 &#10;8 &#10;1 &#10;2 &#10;3 &#10;4 &#10;5 &#10;6 &#10;7 &#10;8 &#10;9 &#10;public static void main(String[] args) { &#10;new PredicateDemo(); &#10;Predicate&lt;lnteger&gt; predicate &#10;System . out . print In (predicate . test (4) ) ; &#10;Predicate&lt;lnteger&gt; predicate &#10;if (t % 2 &#10;return true; &#10;} else { &#10;return false; &#10;System . out. print In (predicate . test (4) ) ;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7782334A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58F6A37B" w14:textId="418FAE27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681C5AD4" wp14:editId="61EC4E96">
                <wp:extent cx="304800" cy="304800"/>
                <wp:effectExtent l="0" t="0" r="0" b="0"/>
                <wp:docPr id="112" name="Rectangle 112" descr="PredicateDemo.java &#10;package com.lambda.demo; &#10;1 &#10;2 &#10;import java. util. function. Predicate; &#10;3 &#10;4 &#10;public class PredicateDemo { &#10;5 &#10;6 &#10;79 &#10;8 &#10;9 &#10;10 &#10;11 &#10;12 &#10;13 &#10;14 &#10;15 &#10;16 &#10;public static void main(String[] args) {l &#10;Predicate&lt;lnteger&gt; predicate &#10;t -&gt;t%2 &#10;System . out. print In (predicate . test (4) ) ;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80DADA" id="Rectangle 112" o:spid="_x0000_s1026" alt="PredicateDemo.java &#10;package com.lambda.demo; &#10;1 &#10;2 &#10;import java. util. function. Predicate; &#10;3 &#10;4 &#10;public class PredicateDemo { &#10;5 &#10;6 &#10;79 &#10;8 &#10;9 &#10;10 &#10;11 &#10;12 &#10;13 &#10;14 &#10;15 &#10;16 &#10;public static void main(String[] args) {l &#10;Predicate&lt;lnteger&gt; predicate &#10;t -&gt;t%2 &#10;System . out. print In (predicate . test (4) ) ;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8EA7A6E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26679226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Predicate we can use for filter method </w:t>
      </w:r>
    </w:p>
    <w:p w14:paraId="6E5E7A84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398F1B6E" w14:textId="0F2F54E0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22D55EB8" wp14:editId="5863FEB5">
                <wp:extent cx="304800" cy="304800"/>
                <wp:effectExtent l="0" t="0" r="0" b="0"/>
                <wp:docPr id="111" name="Rectangle 111" descr="PredicateDemo.java &#10;ConsumerDemo.java &#10;package com.lambda.demo; &#10;1 &#10;2 &#10;import java. util. Arrays; &#10;import java. util. List; &#10;4 &#10;5 &#10;public class PredicateDemo { &#10;6 &#10;7 &#10;89 &#10;9 &#10;10 &#10;11 &#10;12 &#10;13 &#10;14 &#10;15 &#10;16 &#10;17 &#10;18 } &#10;19 &#10;public static void main(String[] &#10;// Predicate&lt;lnteger&gt; predicate &#10;List&lt;lnteger&gt; listl &#10;. stream().filter(t - &gt; t &#10;listl &#10;args) { &#10;It &#10;0; &#10;Arrays.asList(1, 2, 3, 4, 5); &#10;0) .forEach(t - &gt; System.out.println(&quot;print even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136C88" id="Rectangle 111" o:spid="_x0000_s1026" alt="PredicateDemo.java &#10;ConsumerDemo.java &#10;package com.lambda.demo; &#10;1 &#10;2 &#10;import java. util. Arrays; &#10;import java. util. List; &#10;4 &#10;5 &#10;public class PredicateDemo { &#10;6 &#10;7 &#10;89 &#10;9 &#10;10 &#10;11 &#10;12 &#10;13 &#10;14 &#10;15 &#10;16 &#10;17 &#10;18 } &#10;19 &#10;public static void main(String[] &#10;// Predicate&lt;lnteger&gt; predicate &#10;List&lt;lnteger&gt; listl &#10;. stream().filter(t - &gt; t &#10;listl &#10;args) { &#10;It &#10;0; &#10;Arrays.asList(1, 2, 3, 4, 5); &#10;0) .forEach(t - &gt; System.out.println(&quot;print even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21C2001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4C04A66C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97151D4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b/>
          <w:bCs/>
          <w:lang w:val="en-US" w:eastAsia="en-IN"/>
        </w:rPr>
        <w:t>Supplier </w:t>
      </w: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3B5D0EA1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7C06FD71" w14:textId="0B24DC42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6E9F7B4D" wp14:editId="0D80395A">
                <wp:extent cx="304800" cy="304800"/>
                <wp:effectExtent l="0" t="0" r="0" b="0"/>
                <wp:docPr id="110" name="Rectangle 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1CB84D" id="Rectangle 1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335D8C7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33CA2688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D34F9E2" w14:textId="2BCBBC5B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774A3D98" wp14:editId="4A334430">
                <wp:extent cx="304800" cy="304800"/>
                <wp:effectExtent l="0" t="0" r="0" b="0"/>
                <wp:docPr id="109" name="Rectangle 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451A6D" id="Rectangle 1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24634213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0EEA86D5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56434822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proofErr w:type="gramStart"/>
      <w:r w:rsidRPr="00DF1384">
        <w:rPr>
          <w:rFonts w:ascii="Calibri" w:eastAsia="Times New Roman" w:hAnsi="Calibri" w:cs="Calibri"/>
          <w:b/>
          <w:bCs/>
          <w:lang w:val="en-US" w:eastAsia="en-IN"/>
        </w:rPr>
        <w:t>Note :</w:t>
      </w:r>
      <w:proofErr w:type="gramEnd"/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E332760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We want to return some meaningful data then we can go for supplie</w:t>
      </w:r>
      <w:r w:rsidRPr="00DF1384">
        <w:rPr>
          <w:rFonts w:ascii="Calibri" w:eastAsia="Times New Roman" w:hAnsi="Calibri" w:cs="Calibri"/>
          <w:b/>
          <w:bCs/>
          <w:lang w:val="en-US" w:eastAsia="en-IN"/>
        </w:rPr>
        <w:t>r</w:t>
      </w: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3B7A84B6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6421740" w14:textId="4E1A7C14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7629DD89" wp14:editId="136CC050">
                <wp:extent cx="304800" cy="304800"/>
                <wp:effectExtent l="0" t="0" r="0" b="0"/>
                <wp:docPr id="108" name="Rectangle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04676B" id="Rectangle 1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1082E9FD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09574C6E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751BD04E" w14:textId="761F4B74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w:lastRenderedPageBreak/>
        <mc:AlternateContent>
          <mc:Choice Requires="wps">
            <w:drawing>
              <wp:inline distT="0" distB="0" distL="0" distR="0" wp14:anchorId="3F24D192" wp14:editId="1DC3A861">
                <wp:extent cx="304800" cy="304800"/>
                <wp:effectExtent l="0" t="0" r="0" b="0"/>
                <wp:docPr id="107" name="Rectangle 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2509CC" id="Rectangle 1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71330F4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4649DAC8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1A5AF1D7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What is stream </w:t>
      </w:r>
      <w:proofErr w:type="spellStart"/>
      <w:r w:rsidRPr="00DF1384">
        <w:rPr>
          <w:rFonts w:ascii="Calibri" w:eastAsia="Times New Roman" w:hAnsi="Calibri" w:cs="Calibri"/>
          <w:lang w:val="en-US" w:eastAsia="en-IN"/>
        </w:rPr>
        <w:t>api</w:t>
      </w:r>
      <w:proofErr w:type="spellEnd"/>
      <w:r w:rsidRPr="00DF1384">
        <w:rPr>
          <w:rFonts w:ascii="Calibri" w:eastAsia="Times New Roman" w:hAnsi="Calibri" w:cs="Calibri"/>
          <w:lang w:val="en-US" w:eastAsia="en-IN"/>
        </w:rPr>
        <w:t xml:space="preserve"> and </w:t>
      </w:r>
      <w:proofErr w:type="gramStart"/>
      <w:r w:rsidRPr="00DF1384">
        <w:rPr>
          <w:rFonts w:ascii="Calibri" w:eastAsia="Times New Roman" w:hAnsi="Calibri" w:cs="Calibri"/>
          <w:lang w:val="en-US" w:eastAsia="en-IN"/>
        </w:rPr>
        <w:t>few  of</w:t>
      </w:r>
      <w:proofErr w:type="gramEnd"/>
      <w:r w:rsidRPr="00DF1384">
        <w:rPr>
          <w:rFonts w:ascii="Calibri" w:eastAsia="Times New Roman" w:hAnsi="Calibri" w:cs="Calibri"/>
          <w:lang w:val="en-US" w:eastAsia="en-IN"/>
        </w:rPr>
        <w:t xml:space="preserve"> the method present in stream </w:t>
      </w:r>
      <w:proofErr w:type="spellStart"/>
      <w:r w:rsidRPr="00DF1384">
        <w:rPr>
          <w:rFonts w:ascii="Calibri" w:eastAsia="Times New Roman" w:hAnsi="Calibri" w:cs="Calibri"/>
          <w:lang w:val="en-US" w:eastAsia="en-IN"/>
        </w:rPr>
        <w:t>api</w:t>
      </w:r>
      <w:proofErr w:type="spellEnd"/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2DFC8E03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4CE0D8D0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8EA8797" w14:textId="05C22F3A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0288B12C" wp14:editId="3525C9F9">
                <wp:extent cx="304800" cy="304800"/>
                <wp:effectExtent l="0" t="0" r="0" b="0"/>
                <wp:docPr id="106" name="Rectangle 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9BF0C3" id="Rectangle 1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8609881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7CC74EDF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0529C231" w14:textId="561C7391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5101A45F" wp14:editId="016D387B">
                <wp:extent cx="304800" cy="304800"/>
                <wp:effectExtent l="0" t="0" r="0" b="0"/>
                <wp:docPr id="105" name="Rectangle 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5670EB" id="Rectangle 1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2E0B8AF9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0BDF3CA4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0E260C50" w14:textId="18C2D6F9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470BC3FA" wp14:editId="2C6423EC">
                <wp:extent cx="304800" cy="304800"/>
                <wp:effectExtent l="0" t="0" r="0" b="0"/>
                <wp:docPr id="104" name="Rectangle 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6BE228" id="Rectangle 1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64B31D65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467B9EB5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0F8458A1" w14:textId="0066BD73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296A3B24" wp14:editId="6A5956E0">
                <wp:extent cx="304800" cy="304800"/>
                <wp:effectExtent l="0" t="0" r="0" b="0"/>
                <wp:docPr id="103" name="Rectangle 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7DB772" id="Rectangle 1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6348C7EB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7A2A5B62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4600B6B6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proofErr w:type="spellStart"/>
      <w:proofErr w:type="gramStart"/>
      <w:r w:rsidRPr="00DF1384">
        <w:rPr>
          <w:rFonts w:ascii="Calibri" w:eastAsia="Times New Roman" w:hAnsi="Calibri" w:cs="Calibri"/>
          <w:b/>
          <w:bCs/>
          <w:lang w:val="en-US" w:eastAsia="en-IN"/>
        </w:rPr>
        <w:t>ForEach</w:t>
      </w:r>
      <w:proofErr w:type="spellEnd"/>
      <w:r w:rsidRPr="00DF1384">
        <w:rPr>
          <w:rFonts w:ascii="Calibri" w:eastAsia="Times New Roman" w:hAnsi="Calibri" w:cs="Calibri"/>
          <w:b/>
          <w:bCs/>
          <w:lang w:val="en-US" w:eastAsia="en-IN"/>
        </w:rPr>
        <w:t> :</w:t>
      </w:r>
      <w:proofErr w:type="gramEnd"/>
      <w:r w:rsidRPr="00DF1384">
        <w:rPr>
          <w:rFonts w:ascii="Calibri" w:eastAsia="Times New Roman" w:hAnsi="Calibri" w:cs="Calibri"/>
          <w:b/>
          <w:bCs/>
          <w:lang w:val="en-US" w:eastAsia="en-IN"/>
        </w:rPr>
        <w:t> </w:t>
      </w:r>
      <w:r w:rsidRPr="00DF1384">
        <w:rPr>
          <w:rFonts w:ascii="Calibri" w:eastAsia="Times New Roman" w:hAnsi="Calibri" w:cs="Calibri"/>
          <w:lang w:val="en-US" w:eastAsia="en-IN"/>
        </w:rPr>
        <w:t>internally using consumer interface </w:t>
      </w:r>
    </w:p>
    <w:p w14:paraId="246E448D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3548A64C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3F20799E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b/>
          <w:bCs/>
          <w:lang w:val="en-US" w:eastAsia="en-IN"/>
        </w:rPr>
        <w:t xml:space="preserve">Filter </w:t>
      </w:r>
      <w:proofErr w:type="gramStart"/>
      <w:r w:rsidRPr="00DF1384">
        <w:rPr>
          <w:rFonts w:ascii="Calibri" w:eastAsia="Times New Roman" w:hAnsi="Calibri" w:cs="Calibri"/>
          <w:b/>
          <w:bCs/>
          <w:lang w:val="en-US" w:eastAsia="en-IN"/>
        </w:rPr>
        <w:t>demo</w:t>
      </w:r>
      <w:r w:rsidRPr="00DF1384">
        <w:rPr>
          <w:rFonts w:ascii="Calibri" w:eastAsia="Times New Roman" w:hAnsi="Calibri" w:cs="Calibri"/>
          <w:lang w:val="en-US" w:eastAsia="en-IN"/>
        </w:rPr>
        <w:t> :</w:t>
      </w:r>
      <w:proofErr w:type="gramEnd"/>
      <w:r w:rsidRPr="00DF1384">
        <w:rPr>
          <w:rFonts w:ascii="Calibri" w:eastAsia="Times New Roman" w:hAnsi="Calibri" w:cs="Calibri"/>
          <w:lang w:val="en-US" w:eastAsia="en-IN"/>
        </w:rPr>
        <w:t>  </w:t>
      </w:r>
    </w:p>
    <w:p w14:paraId="5BE66B3A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1-the string which start with b want to print that </w:t>
      </w:r>
    </w:p>
    <w:p w14:paraId="31AC7F31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 xml:space="preserve">2- only </w:t>
      </w:r>
      <w:proofErr w:type="gramStart"/>
      <w:r w:rsidRPr="00DF1384">
        <w:rPr>
          <w:rFonts w:ascii="Calibri" w:eastAsia="Times New Roman" w:hAnsi="Calibri" w:cs="Calibri"/>
          <w:lang w:val="en-US" w:eastAsia="en-IN"/>
        </w:rPr>
        <w:t>for  0</w:t>
      </w:r>
      <w:proofErr w:type="gramEnd"/>
      <w:r w:rsidRPr="00DF1384">
        <w:rPr>
          <w:rFonts w:ascii="Calibri" w:eastAsia="Times New Roman" w:hAnsi="Calibri" w:cs="Calibri"/>
          <w:lang w:val="en-US" w:eastAsia="en-IN"/>
        </w:rPr>
        <w:t>dd entry set print the result in map </w:t>
      </w:r>
    </w:p>
    <w:p w14:paraId="41983C97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085932C4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0FD4EBC" w14:textId="607A4043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6B6BAE70" wp14:editId="68B0C4C9">
                <wp:extent cx="304800" cy="304800"/>
                <wp:effectExtent l="0" t="0" r="0" b="0"/>
                <wp:docPr id="102" name="Rectangle 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4AE6C7" id="Rectangle 1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70C271B6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E915723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58C8DC04" w14:textId="4232709E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lastRenderedPageBreak/>
        <w:drawing>
          <wp:inline distT="0" distB="0" distL="0" distR="0" wp14:anchorId="1D100124" wp14:editId="115342B2">
            <wp:extent cx="5731510" cy="332041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D5A80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11759A33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7A944C2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3BFA316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b/>
          <w:bCs/>
          <w:lang w:val="en-US" w:eastAsia="en-IN"/>
        </w:rPr>
        <w:t>Example </w:t>
      </w: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49E07050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b/>
          <w:bCs/>
          <w:lang w:val="en-US" w:eastAsia="en-IN"/>
        </w:rPr>
        <w:t>demo for stream </w:t>
      </w:r>
      <w:proofErr w:type="spellStart"/>
      <w:r w:rsidRPr="00DF1384">
        <w:rPr>
          <w:rFonts w:ascii="Calibri" w:eastAsia="Times New Roman" w:hAnsi="Calibri" w:cs="Calibri"/>
          <w:b/>
          <w:bCs/>
          <w:lang w:val="en-US" w:eastAsia="en-IN"/>
        </w:rPr>
        <w:t>api</w:t>
      </w:r>
      <w:proofErr w:type="spellEnd"/>
      <w:r w:rsidRPr="00DF1384">
        <w:rPr>
          <w:rFonts w:ascii="Calibri" w:eastAsia="Times New Roman" w:hAnsi="Calibri" w:cs="Calibri"/>
          <w:b/>
          <w:bCs/>
          <w:lang w:val="en-US" w:eastAsia="en-IN"/>
        </w:rPr>
        <w:t> who is eligible to pay tax</w:t>
      </w: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4241876D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b/>
          <w:bCs/>
          <w:lang w:val="en-US" w:eastAsia="en-IN"/>
        </w:rPr>
        <w:t xml:space="preserve">Find emp salary more than 5 </w:t>
      </w:r>
      <w:proofErr w:type="gramStart"/>
      <w:r w:rsidRPr="00DF1384">
        <w:rPr>
          <w:rFonts w:ascii="Calibri" w:eastAsia="Times New Roman" w:hAnsi="Calibri" w:cs="Calibri"/>
          <w:b/>
          <w:bCs/>
          <w:lang w:val="en-US" w:eastAsia="en-IN"/>
        </w:rPr>
        <w:t>lakh</w:t>
      </w:r>
      <w:proofErr w:type="gramEnd"/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6F53CAF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925E87A" w14:textId="1D0C2891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drawing>
          <wp:inline distT="0" distB="0" distL="0" distR="0" wp14:anchorId="0A087EB3" wp14:editId="48E890E9">
            <wp:extent cx="5731510" cy="39630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48787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3BE045DF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25E5515B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lastRenderedPageBreak/>
        <w:t> </w:t>
      </w:r>
    </w:p>
    <w:p w14:paraId="696EE5A0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5E6C1599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73856CB0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0A7A188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19ECD984" w14:textId="3CDAB003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02F14A7C" wp14:editId="2E2E2F56">
                <wp:extent cx="304800" cy="304800"/>
                <wp:effectExtent l="0" t="0" r="0" b="0"/>
                <wp:docPr id="40" name="Rectangle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C6B822" id="Rectangle 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2E616124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8D860CA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500626DC" w14:textId="5DB57F2A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7DC32606" wp14:editId="448C841F">
                <wp:extent cx="304800" cy="304800"/>
                <wp:effectExtent l="0" t="0" r="0" b="0"/>
                <wp:docPr id="39" name="Rectangle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77C3CA" id="Rectangle 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170D9AF8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7FFED5C9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E5C7AF9" w14:textId="699CA389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4296B01D" wp14:editId="178F2574">
                <wp:extent cx="304800" cy="304800"/>
                <wp:effectExtent l="0" t="0" r="0" b="0"/>
                <wp:docPr id="38" name="Rectangle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50B72F" id="Rectangle 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6CE6A581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7683A3A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248EA05C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proofErr w:type="gramStart"/>
      <w:r w:rsidRPr="00DF1384">
        <w:rPr>
          <w:rFonts w:ascii="Calibri" w:eastAsia="Times New Roman" w:hAnsi="Calibri" w:cs="Calibri"/>
          <w:b/>
          <w:bCs/>
          <w:lang w:val="en-US" w:eastAsia="en-IN"/>
        </w:rPr>
        <w:t>Note :</w:t>
      </w:r>
      <w:proofErr w:type="gramEnd"/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0EAAA25F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Sorted method is overloaded with comparator argument </w:t>
      </w:r>
    </w:p>
    <w:p w14:paraId="4323CBC9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4F4DBD7A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b/>
          <w:bCs/>
          <w:lang w:val="en-US" w:eastAsia="en-IN"/>
        </w:rPr>
        <w:t>Sort primitive data type</w:t>
      </w: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746ADAE4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425C5A68" w14:textId="37170DCC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29EF23B9" wp14:editId="0B3CD07D">
                <wp:extent cx="304800" cy="304800"/>
                <wp:effectExtent l="0" t="0" r="0" b="0"/>
                <wp:docPr id="37" name="Rectangle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E37FB6" id="Rectangle 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6C05321A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1E6005FC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4D255CF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b/>
          <w:bCs/>
          <w:lang w:val="en-US" w:eastAsia="en-IN"/>
        </w:rPr>
        <w:t xml:space="preserve">Sort custom data type </w:t>
      </w:r>
      <w:proofErr w:type="gramStart"/>
      <w:r w:rsidRPr="00DF1384">
        <w:rPr>
          <w:rFonts w:ascii="Calibri" w:eastAsia="Times New Roman" w:hAnsi="Calibri" w:cs="Calibri"/>
          <w:b/>
          <w:bCs/>
          <w:lang w:val="en-US" w:eastAsia="en-IN"/>
        </w:rPr>
        <w:t>( based</w:t>
      </w:r>
      <w:proofErr w:type="gramEnd"/>
      <w:r w:rsidRPr="00DF1384">
        <w:rPr>
          <w:rFonts w:ascii="Calibri" w:eastAsia="Times New Roman" w:hAnsi="Calibri" w:cs="Calibri"/>
          <w:b/>
          <w:bCs/>
          <w:lang w:val="en-US" w:eastAsia="en-IN"/>
        </w:rPr>
        <w:t xml:space="preserve"> on salary of employee)</w:t>
      </w: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7432C80D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5B31A377" w14:textId="1AD2AB99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563A4C38" wp14:editId="3DA5C065">
                <wp:extent cx="304800" cy="304800"/>
                <wp:effectExtent l="0" t="0" r="0" b="0"/>
                <wp:docPr id="36" name="Rectangle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0E30A9" id="Rectangle 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1A58F91B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259315C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12C78B3D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b/>
          <w:bCs/>
          <w:lang w:val="en-US" w:eastAsia="en-IN"/>
        </w:rPr>
        <w:t>How to sort using stream </w:t>
      </w:r>
      <w:proofErr w:type="spellStart"/>
      <w:r w:rsidRPr="00DF1384">
        <w:rPr>
          <w:rFonts w:ascii="Calibri" w:eastAsia="Times New Roman" w:hAnsi="Calibri" w:cs="Calibri"/>
          <w:b/>
          <w:bCs/>
          <w:lang w:val="en-US" w:eastAsia="en-IN"/>
        </w:rPr>
        <w:t>api</w:t>
      </w:r>
      <w:proofErr w:type="spellEnd"/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0C355D75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764F111D" w14:textId="6FADC39A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drawing>
          <wp:inline distT="0" distB="0" distL="0" distR="0" wp14:anchorId="158ADC49" wp14:editId="4F93AF02">
            <wp:extent cx="5731510" cy="2664460"/>
            <wp:effectExtent l="0" t="0" r="254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08DE7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7760C73B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56C82D59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5880A68B" w14:textId="0BE1E449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lastRenderedPageBreak/>
        <w:drawing>
          <wp:inline distT="0" distB="0" distL="0" distR="0" wp14:anchorId="0B318B21" wp14:editId="5BE8C532">
            <wp:extent cx="5731510" cy="3212465"/>
            <wp:effectExtent l="0" t="0" r="254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1FBF6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47ABE18F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27F918F2" w14:textId="78A3A7A7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drawing>
          <wp:inline distT="0" distB="0" distL="0" distR="0" wp14:anchorId="06B323B8" wp14:editId="1B7F2B0F">
            <wp:extent cx="5731510" cy="47129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EC845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7595B610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0B766A18" w14:textId="78EE0A94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lastRenderedPageBreak/>
        <w:drawing>
          <wp:inline distT="0" distB="0" distL="0" distR="0" wp14:anchorId="216DFC33" wp14:editId="3D0EB978">
            <wp:extent cx="5731510" cy="44958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0CBF2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5D2CE9B7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1F0EF36A" w14:textId="42A47ADC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drawing>
          <wp:inline distT="0" distB="0" distL="0" distR="0" wp14:anchorId="1370E667" wp14:editId="50C57849">
            <wp:extent cx="5731510" cy="240220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CEC7F" w14:textId="2796BCE7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lastRenderedPageBreak/>
        <w:drawing>
          <wp:inline distT="0" distB="0" distL="0" distR="0" wp14:anchorId="6D43C7E5" wp14:editId="4A0B1E50">
            <wp:extent cx="5731510" cy="287274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98672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4A17BA1A" w14:textId="2FFF8F6D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5C588B29" wp14:editId="1B41379F">
                <wp:extent cx="304800" cy="304800"/>
                <wp:effectExtent l="0" t="0" r="0" b="0"/>
                <wp:docPr id="29" name="Rectangle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1A1DD7" id="Rectangle 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B4B4680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1DC41D0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59D5B3EF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proofErr w:type="gramStart"/>
      <w:r w:rsidRPr="00DF1384">
        <w:rPr>
          <w:rFonts w:ascii="Calibri" w:eastAsia="Times New Roman" w:hAnsi="Calibri" w:cs="Calibri"/>
          <w:b/>
          <w:bCs/>
          <w:lang w:val="en-US" w:eastAsia="en-IN"/>
        </w:rPr>
        <w:t>Map :</w:t>
      </w:r>
      <w:proofErr w:type="gramEnd"/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7664BCD3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b/>
          <w:bCs/>
          <w:lang w:val="en-US" w:eastAsia="en-IN"/>
        </w:rPr>
        <w:t>It </w:t>
      </w:r>
      <w:r w:rsidRPr="00DF1384">
        <w:rPr>
          <w:rFonts w:ascii="Calibri" w:eastAsia="Times New Roman" w:hAnsi="Calibri" w:cs="Calibri"/>
          <w:lang w:val="en-US" w:eastAsia="en-IN"/>
        </w:rPr>
        <w:t>takes input as stream and return output as another stream </w:t>
      </w:r>
    </w:p>
    <w:p w14:paraId="11ACE52A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30E02F23" w14:textId="2402C6BA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4BDF7E2F" wp14:editId="1C773396">
                <wp:extent cx="304800" cy="304800"/>
                <wp:effectExtent l="0" t="0" r="0" b="0"/>
                <wp:docPr id="28" name="Rectangle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8CB1BC" id="Rectangle 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237D1201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1028845C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7D6A88A5" w14:textId="73412B4F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57F8A631" wp14:editId="239DAEA1">
                <wp:extent cx="304800" cy="304800"/>
                <wp:effectExtent l="0" t="0" r="0" b="0"/>
                <wp:docPr id="27" name="Rectangle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1EF4C1" id="Rectangle 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7B09303A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2A8C1EE0" w14:textId="696B6E44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790C8CD3" wp14:editId="0C065159">
                <wp:extent cx="304800" cy="304800"/>
                <wp:effectExtent l="0" t="0" r="0" b="0"/>
                <wp:docPr id="26" name="Rectangl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8A7395" id="Rectangle 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5C895050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1ADAFE35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5E56F55E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b/>
          <w:bCs/>
          <w:lang w:val="en-US" w:eastAsia="en-IN"/>
        </w:rPr>
        <w:t xml:space="preserve">Requirement </w:t>
      </w:r>
      <w:proofErr w:type="gramStart"/>
      <w:r w:rsidRPr="00DF1384">
        <w:rPr>
          <w:rFonts w:ascii="Calibri" w:eastAsia="Times New Roman" w:hAnsi="Calibri" w:cs="Calibri"/>
          <w:b/>
          <w:bCs/>
          <w:lang w:val="en-US" w:eastAsia="en-IN"/>
        </w:rPr>
        <w:t>1</w:t>
      </w:r>
      <w:r w:rsidRPr="00DF1384">
        <w:rPr>
          <w:rFonts w:ascii="Calibri" w:eastAsia="Times New Roman" w:hAnsi="Calibri" w:cs="Calibri"/>
          <w:lang w:val="en-US" w:eastAsia="en-IN"/>
        </w:rPr>
        <w:t> :</w:t>
      </w:r>
      <w:proofErr w:type="gramEnd"/>
      <w:r w:rsidRPr="00DF1384">
        <w:rPr>
          <w:rFonts w:ascii="Calibri" w:eastAsia="Times New Roman" w:hAnsi="Calibri" w:cs="Calibri"/>
          <w:lang w:val="en-US" w:eastAsia="en-IN"/>
        </w:rPr>
        <w:t xml:space="preserve"> get list of email id from customer </w:t>
      </w:r>
    </w:p>
    <w:p w14:paraId="4910073E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06F2A52D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25B7660C" w14:textId="347BAC57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7183717C" wp14:editId="43051176">
                <wp:extent cx="304800" cy="304800"/>
                <wp:effectExtent l="0" t="0" r="0" b="0"/>
                <wp:docPr id="25" name="Rectangle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B37A9C" id="Rectangle 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7D2A4C4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3707B4D7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3DB17A71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5CB30ED3" w14:textId="0F001C13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rFonts w:ascii="Segoe UI" w:eastAsia="Times New Roman" w:hAnsi="Segoe UI" w:cs="Segoe UI"/>
          <w:noProof/>
          <w:color w:val="000000"/>
          <w:sz w:val="18"/>
          <w:szCs w:val="18"/>
          <w:lang w:eastAsia="en-IN"/>
        </w:rPr>
        <mc:AlternateContent>
          <mc:Choice Requires="wps">
            <w:drawing>
              <wp:inline distT="0" distB="0" distL="0" distR="0" wp14:anchorId="5AA5A58B" wp14:editId="2FEC1576">
                <wp:extent cx="304800" cy="304800"/>
                <wp:effectExtent l="0" t="0" r="0" b="0"/>
                <wp:docPr id="24" name="Rectangle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767CFA" id="Rectangle 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5C4CA352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0322657F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599C7168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1B78C6E" w14:textId="723AC1A3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lastRenderedPageBreak/>
        <w:drawing>
          <wp:inline distT="0" distB="0" distL="0" distR="0" wp14:anchorId="1FCCBD4F" wp14:editId="38460BAD">
            <wp:extent cx="5731510" cy="260858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34D26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030387F2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3982F9EC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proofErr w:type="gramStart"/>
      <w:r w:rsidRPr="00DF1384">
        <w:rPr>
          <w:rFonts w:ascii="Calibri" w:eastAsia="Times New Roman" w:hAnsi="Calibri" w:cs="Calibri"/>
          <w:lang w:val="en-US" w:eastAsia="en-IN"/>
        </w:rPr>
        <w:t>Note :</w:t>
      </w:r>
      <w:proofErr w:type="gramEnd"/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70BAB69D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When we want to play with nested list we can go with flat map </w:t>
      </w:r>
    </w:p>
    <w:p w14:paraId="45FC9ABF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06C97904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b/>
          <w:bCs/>
          <w:lang w:val="en-US" w:eastAsia="en-IN"/>
        </w:rPr>
        <w:t xml:space="preserve">Data flattering </w:t>
      </w:r>
      <w:proofErr w:type="gramStart"/>
      <w:r w:rsidRPr="00DF1384">
        <w:rPr>
          <w:rFonts w:ascii="Calibri" w:eastAsia="Times New Roman" w:hAnsi="Calibri" w:cs="Calibri"/>
          <w:b/>
          <w:bCs/>
          <w:lang w:val="en-US" w:eastAsia="en-IN"/>
        </w:rPr>
        <w:t>means</w:t>
      </w:r>
      <w:r w:rsidRPr="00DF1384">
        <w:rPr>
          <w:rFonts w:ascii="Calibri" w:eastAsia="Times New Roman" w:hAnsi="Calibri" w:cs="Calibri"/>
          <w:lang w:val="en-US" w:eastAsia="en-IN"/>
        </w:rPr>
        <w:t> :</w:t>
      </w:r>
      <w:proofErr w:type="gramEnd"/>
      <w:r w:rsidRPr="00DF1384">
        <w:rPr>
          <w:rFonts w:ascii="Calibri" w:eastAsia="Times New Roman" w:hAnsi="Calibri" w:cs="Calibri"/>
          <w:lang w:val="en-US" w:eastAsia="en-IN"/>
        </w:rPr>
        <w:t xml:space="preserve"> converting entire stream to single stream </w:t>
      </w:r>
    </w:p>
    <w:p w14:paraId="7A3449F1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4305AB4C" w14:textId="305D11AA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drawing>
          <wp:inline distT="0" distB="0" distL="0" distR="0" wp14:anchorId="0C874430" wp14:editId="1CB394B8">
            <wp:extent cx="5731510" cy="39135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9491E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CC6DAD0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23C55261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3F60D9B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7174E040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2BCBFB80" w14:textId="5C0A4CE8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lastRenderedPageBreak/>
        <w:drawing>
          <wp:inline distT="0" distB="0" distL="0" distR="0" wp14:anchorId="3C4F99AA" wp14:editId="004E6F23">
            <wp:extent cx="5731510" cy="2261235"/>
            <wp:effectExtent l="0" t="0" r="254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C27E7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7513B0EA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0F7705B6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proofErr w:type="gramStart"/>
      <w:r w:rsidRPr="00DF1384">
        <w:rPr>
          <w:rFonts w:ascii="Arial" w:eastAsia="Times New Roman" w:hAnsi="Arial" w:cs="Arial"/>
          <w:b/>
          <w:bCs/>
          <w:color w:val="202124"/>
          <w:sz w:val="24"/>
          <w:szCs w:val="24"/>
          <w:lang w:val="en-US" w:eastAsia="en-IN"/>
        </w:rPr>
        <w:t>map(</w:t>
      </w:r>
      <w:proofErr w:type="gramEnd"/>
      <w:r w:rsidRPr="00DF1384">
        <w:rPr>
          <w:rFonts w:ascii="Arial" w:eastAsia="Times New Roman" w:hAnsi="Arial" w:cs="Arial"/>
          <w:b/>
          <w:bCs/>
          <w:color w:val="202124"/>
          <w:sz w:val="24"/>
          <w:szCs w:val="24"/>
          <w:lang w:val="en-US" w:eastAsia="en-IN"/>
        </w:rPr>
        <w:t>) function produces one output for one input value, whereas </w:t>
      </w:r>
      <w:proofErr w:type="spellStart"/>
      <w:r w:rsidRPr="00DF1384">
        <w:rPr>
          <w:rFonts w:ascii="Arial" w:eastAsia="Times New Roman" w:hAnsi="Arial" w:cs="Arial"/>
          <w:b/>
          <w:bCs/>
          <w:color w:val="202124"/>
          <w:sz w:val="24"/>
          <w:szCs w:val="24"/>
          <w:lang w:val="en-US" w:eastAsia="en-IN"/>
        </w:rPr>
        <w:t>flatMap</w:t>
      </w:r>
      <w:proofErr w:type="spellEnd"/>
      <w:r w:rsidRPr="00DF1384">
        <w:rPr>
          <w:rFonts w:ascii="Arial" w:eastAsia="Times New Roman" w:hAnsi="Arial" w:cs="Arial"/>
          <w:b/>
          <w:bCs/>
          <w:color w:val="202124"/>
          <w:sz w:val="24"/>
          <w:szCs w:val="24"/>
          <w:lang w:val="en-US" w:eastAsia="en-IN"/>
        </w:rPr>
        <w:t>() function produces an arbitrary no of values as output (</w:t>
      </w:r>
      <w:proofErr w:type="spellStart"/>
      <w:r w:rsidRPr="00DF1384">
        <w:rPr>
          <w:rFonts w:ascii="Arial" w:eastAsia="Times New Roman" w:hAnsi="Arial" w:cs="Arial"/>
          <w:b/>
          <w:bCs/>
          <w:color w:val="202124"/>
          <w:sz w:val="24"/>
          <w:szCs w:val="24"/>
          <w:lang w:val="en-US" w:eastAsia="en-IN"/>
        </w:rPr>
        <w:t>ie</w:t>
      </w:r>
      <w:proofErr w:type="spellEnd"/>
      <w:r w:rsidRPr="00DF1384">
        <w:rPr>
          <w:rFonts w:ascii="Arial" w:eastAsia="Times New Roman" w:hAnsi="Arial" w:cs="Arial"/>
          <w:b/>
          <w:bCs/>
          <w:color w:val="202124"/>
          <w:sz w:val="24"/>
          <w:szCs w:val="24"/>
          <w:lang w:val="en-US" w:eastAsia="en-IN"/>
        </w:rPr>
        <w:t> zero or more than zero) for each input value</w:t>
      </w:r>
      <w:r w:rsidRPr="00DF1384">
        <w:rPr>
          <w:rFonts w:ascii="Arial" w:eastAsia="Times New Roman" w:hAnsi="Arial" w:cs="Arial"/>
          <w:color w:val="202124"/>
          <w:sz w:val="24"/>
          <w:szCs w:val="24"/>
          <w:lang w:val="en-US" w:eastAsia="en-IN"/>
        </w:rPr>
        <w:t>. </w:t>
      </w:r>
    </w:p>
    <w:p w14:paraId="6422BE9A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Arial" w:eastAsia="Times New Roman" w:hAnsi="Arial" w:cs="Arial"/>
          <w:color w:val="202124"/>
          <w:sz w:val="24"/>
          <w:szCs w:val="24"/>
          <w:lang w:val="en-US" w:eastAsia="en-IN"/>
        </w:rPr>
        <w:t> </w:t>
      </w:r>
    </w:p>
    <w:p w14:paraId="23F70F96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Arial" w:eastAsia="Times New Roman" w:hAnsi="Arial" w:cs="Arial"/>
          <w:b/>
          <w:bCs/>
          <w:color w:val="202124"/>
          <w:sz w:val="24"/>
          <w:szCs w:val="24"/>
          <w:lang w:val="en-US" w:eastAsia="en-IN"/>
        </w:rPr>
        <w:t xml:space="preserve">The </w:t>
      </w:r>
      <w:proofErr w:type="gramStart"/>
      <w:r w:rsidRPr="00DF1384">
        <w:rPr>
          <w:rFonts w:ascii="Arial" w:eastAsia="Times New Roman" w:hAnsi="Arial" w:cs="Arial"/>
          <w:b/>
          <w:bCs/>
          <w:color w:val="202124"/>
          <w:sz w:val="24"/>
          <w:szCs w:val="24"/>
          <w:lang w:val="en-US" w:eastAsia="en-IN"/>
        </w:rPr>
        <w:t>map(</w:t>
      </w:r>
      <w:proofErr w:type="gramEnd"/>
      <w:r w:rsidRPr="00DF1384">
        <w:rPr>
          <w:rFonts w:ascii="Arial" w:eastAsia="Times New Roman" w:hAnsi="Arial" w:cs="Arial"/>
          <w:b/>
          <w:bCs/>
          <w:color w:val="202124"/>
          <w:sz w:val="24"/>
          <w:szCs w:val="24"/>
          <w:lang w:val="en-US" w:eastAsia="en-IN"/>
        </w:rPr>
        <w:t>) method wraps the underlying sequence in a Stream instance, whereas the </w:t>
      </w:r>
      <w:proofErr w:type="spellStart"/>
      <w:r w:rsidRPr="00DF1384">
        <w:rPr>
          <w:rFonts w:ascii="Arial" w:eastAsia="Times New Roman" w:hAnsi="Arial" w:cs="Arial"/>
          <w:b/>
          <w:bCs/>
          <w:color w:val="202124"/>
          <w:sz w:val="24"/>
          <w:szCs w:val="24"/>
          <w:lang w:val="en-US" w:eastAsia="en-IN"/>
        </w:rPr>
        <w:t>flatMap</w:t>
      </w:r>
      <w:proofErr w:type="spellEnd"/>
      <w:r w:rsidRPr="00DF1384">
        <w:rPr>
          <w:rFonts w:ascii="Arial" w:eastAsia="Times New Roman" w:hAnsi="Arial" w:cs="Arial"/>
          <w:b/>
          <w:bCs/>
          <w:color w:val="202124"/>
          <w:sz w:val="24"/>
          <w:szCs w:val="24"/>
          <w:lang w:val="en-US" w:eastAsia="en-IN"/>
        </w:rPr>
        <w:t>() method allows avoiding nested Stream&lt;Stream&lt;R&gt;&gt; structure</w:t>
      </w:r>
      <w:r w:rsidRPr="00DF1384">
        <w:rPr>
          <w:rFonts w:ascii="Arial" w:eastAsia="Times New Roman" w:hAnsi="Arial" w:cs="Arial"/>
          <w:color w:val="202124"/>
          <w:sz w:val="24"/>
          <w:szCs w:val="24"/>
          <w:lang w:val="en-US" w:eastAsia="en-IN"/>
        </w:rPr>
        <w:t>. </w:t>
      </w:r>
    </w:p>
    <w:p w14:paraId="581DA7B6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Arial" w:eastAsia="Times New Roman" w:hAnsi="Arial" w:cs="Arial"/>
          <w:color w:val="202124"/>
          <w:sz w:val="24"/>
          <w:szCs w:val="24"/>
          <w:lang w:val="en-US" w:eastAsia="en-IN"/>
        </w:rPr>
        <w:t> </w:t>
      </w:r>
    </w:p>
    <w:p w14:paraId="04B7D021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Arial" w:eastAsia="Times New Roman" w:hAnsi="Arial" w:cs="Arial"/>
          <w:color w:val="202124"/>
          <w:sz w:val="24"/>
          <w:szCs w:val="24"/>
          <w:lang w:val="en-US" w:eastAsia="en-IN"/>
        </w:rPr>
        <w:t> </w:t>
      </w:r>
    </w:p>
    <w:p w14:paraId="1AB841C1" w14:textId="640231EA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drawing>
          <wp:inline distT="0" distB="0" distL="0" distR="0" wp14:anchorId="54C6D963" wp14:editId="40B7BE09">
            <wp:extent cx="5731510" cy="29216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F52B2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2BD43861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0783A02F" w14:textId="7647267A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lastRenderedPageBreak/>
        <w:drawing>
          <wp:inline distT="0" distB="0" distL="0" distR="0" wp14:anchorId="6B8E8181" wp14:editId="594990DC">
            <wp:extent cx="5731510" cy="43053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4CE5D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508DB4D4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75F0A32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Checking 100 null check is not good if 100 field are there </w:t>
      </w:r>
    </w:p>
    <w:p w14:paraId="4417108E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43E3031C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proofErr w:type="spellStart"/>
      <w:r w:rsidRPr="00DF1384">
        <w:rPr>
          <w:rFonts w:ascii="Calibri" w:eastAsia="Times New Roman" w:hAnsi="Calibri" w:cs="Calibri"/>
          <w:lang w:val="en-US" w:eastAsia="en-IN"/>
        </w:rPr>
        <w:t>Optional.of</w:t>
      </w:r>
      <w:proofErr w:type="spellEnd"/>
      <w:r w:rsidRPr="00DF1384">
        <w:rPr>
          <w:rFonts w:ascii="Calibri" w:eastAsia="Times New Roman" w:hAnsi="Calibri" w:cs="Calibri"/>
          <w:lang w:val="en-US" w:eastAsia="en-IN"/>
        </w:rPr>
        <w:t> ----- internally it will do null check </w:t>
      </w:r>
    </w:p>
    <w:p w14:paraId="76FB15BF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197E32A8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proofErr w:type="spellStart"/>
      <w:r w:rsidRPr="00DF1384">
        <w:rPr>
          <w:rFonts w:ascii="Calibri" w:eastAsia="Times New Roman" w:hAnsi="Calibri" w:cs="Calibri"/>
          <w:lang w:val="en-US" w:eastAsia="en-IN"/>
        </w:rPr>
        <w:t>OfNullable</w:t>
      </w:r>
      <w:proofErr w:type="spellEnd"/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196A0AA9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1427AEA5" w14:textId="0EEB1D4B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drawing>
          <wp:inline distT="0" distB="0" distL="0" distR="0" wp14:anchorId="550B2A32" wp14:editId="5207C3B0">
            <wp:extent cx="5731510" cy="12426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39ABA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7533A08B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 xml:space="preserve">If object is </w:t>
      </w:r>
      <w:proofErr w:type="gramStart"/>
      <w:r w:rsidRPr="00DF1384">
        <w:rPr>
          <w:rFonts w:ascii="Calibri" w:eastAsia="Times New Roman" w:hAnsi="Calibri" w:cs="Calibri"/>
          <w:lang w:val="en-US" w:eastAsia="en-IN"/>
        </w:rPr>
        <w:t>null</w:t>
      </w:r>
      <w:proofErr w:type="gramEnd"/>
      <w:r w:rsidRPr="00DF1384">
        <w:rPr>
          <w:rFonts w:ascii="Calibri" w:eastAsia="Times New Roman" w:hAnsi="Calibri" w:cs="Calibri"/>
          <w:lang w:val="en-US" w:eastAsia="en-IN"/>
        </w:rPr>
        <w:t xml:space="preserve"> it will give empty object rather than throwing the exception </w:t>
      </w:r>
    </w:p>
    <w:p w14:paraId="58A2DF91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7B67AD3E" w14:textId="14B511F0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lastRenderedPageBreak/>
        <w:drawing>
          <wp:inline distT="0" distB="0" distL="0" distR="0" wp14:anchorId="285EB594" wp14:editId="50638368">
            <wp:extent cx="5731510" cy="40811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8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E0F1F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4046EBCF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7BD12BFA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proofErr w:type="gramStart"/>
      <w:r w:rsidRPr="00DF1384">
        <w:rPr>
          <w:rFonts w:ascii="Calibri" w:eastAsia="Times New Roman" w:hAnsi="Calibri" w:cs="Calibri"/>
          <w:lang w:val="en-US" w:eastAsia="en-IN"/>
        </w:rPr>
        <w:t>Requirement  :</w:t>
      </w:r>
      <w:proofErr w:type="gramEnd"/>
      <w:r w:rsidRPr="00DF1384">
        <w:rPr>
          <w:rFonts w:ascii="Calibri" w:eastAsia="Times New Roman" w:hAnsi="Calibri" w:cs="Calibri"/>
          <w:lang w:val="en-US" w:eastAsia="en-IN"/>
        </w:rPr>
        <w:t xml:space="preserve"> if email is null we want to return something </w:t>
      </w:r>
    </w:p>
    <w:p w14:paraId="22911679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3317F527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3924A0CD" w14:textId="4071680B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lastRenderedPageBreak/>
        <w:drawing>
          <wp:inline distT="0" distB="0" distL="0" distR="0" wp14:anchorId="5468BA71" wp14:editId="44385714">
            <wp:extent cx="5731510" cy="4365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6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A4D3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37751004" w14:textId="2B7B735F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drawing>
          <wp:inline distT="0" distB="0" distL="0" distR="0" wp14:anchorId="50C56C6C" wp14:editId="1DD2650D">
            <wp:extent cx="5731510" cy="23622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4295F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51E3D2AA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2C15A398" w14:textId="208FA3E9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drawing>
          <wp:inline distT="0" distB="0" distL="0" distR="0" wp14:anchorId="40DD503D" wp14:editId="0269668B">
            <wp:extent cx="5731510" cy="115316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1BDE8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704F5641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2EACE7D0" w14:textId="36F1F106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lastRenderedPageBreak/>
        <w:drawing>
          <wp:inline distT="0" distB="0" distL="0" distR="0" wp14:anchorId="055C084F" wp14:editId="5F3CB4D3">
            <wp:extent cx="5731510" cy="241808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5D521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240E202B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4CF4C88B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proofErr w:type="gramStart"/>
      <w:r w:rsidRPr="00DF1384">
        <w:rPr>
          <w:rFonts w:ascii="Calibri" w:eastAsia="Times New Roman" w:hAnsi="Calibri" w:cs="Calibri"/>
          <w:b/>
          <w:bCs/>
          <w:lang w:val="en-US" w:eastAsia="en-IN"/>
        </w:rPr>
        <w:t>Reduce  </w:t>
      </w:r>
      <w:r w:rsidRPr="00DF1384">
        <w:rPr>
          <w:rFonts w:ascii="Calibri" w:eastAsia="Times New Roman" w:hAnsi="Calibri" w:cs="Calibri"/>
          <w:lang w:val="en-US" w:eastAsia="en-IN"/>
        </w:rPr>
        <w:t>:</w:t>
      </w:r>
      <w:proofErr w:type="gramEnd"/>
      <w:r w:rsidRPr="00DF1384">
        <w:rPr>
          <w:rFonts w:ascii="Calibri" w:eastAsia="Times New Roman" w:hAnsi="Calibri" w:cs="Calibri"/>
          <w:lang w:val="en-US" w:eastAsia="en-IN"/>
        </w:rPr>
        <w:t xml:space="preserve"> combine stream of element and produce a single output </w:t>
      </w:r>
    </w:p>
    <w:p w14:paraId="65BE5BCE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52D4C979" w14:textId="573097F3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drawing>
          <wp:inline distT="0" distB="0" distL="0" distR="0" wp14:anchorId="36B77180" wp14:editId="09FD5849">
            <wp:extent cx="5731510" cy="28771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2066A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27FCFA15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2F12CED9" w14:textId="5480C654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lastRenderedPageBreak/>
        <w:drawing>
          <wp:inline distT="0" distB="0" distL="0" distR="0" wp14:anchorId="368A1B2F" wp14:editId="41221B5E">
            <wp:extent cx="5731510" cy="41040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61ECA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3D2821EB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47AA1BFF" w14:textId="7BB61B72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drawing>
          <wp:inline distT="0" distB="0" distL="0" distR="0" wp14:anchorId="6B41B230" wp14:editId="0ABFD0B3">
            <wp:extent cx="5731510" cy="29108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0E77E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11BDAF28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34F557F7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b/>
          <w:bCs/>
          <w:lang w:val="en-US" w:eastAsia="en-IN"/>
        </w:rPr>
        <w:t>Find a longest string from list of string</w:t>
      </w: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433C6EAE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006EDBC9" w14:textId="49B1B11C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lastRenderedPageBreak/>
        <w:drawing>
          <wp:inline distT="0" distB="0" distL="0" distR="0" wp14:anchorId="525DCCA7" wp14:editId="30FBDF49">
            <wp:extent cx="5731510" cy="375031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267F1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698A4BAF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79867AA6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b/>
          <w:bCs/>
          <w:lang w:val="en-US" w:eastAsia="en-IN"/>
        </w:rPr>
        <w:t>We need to find avg salary of emp whose grade is A</w:t>
      </w: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371C18BC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4BEDA376" w14:textId="1C32E444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drawing>
          <wp:inline distT="0" distB="0" distL="0" distR="0" wp14:anchorId="73810E30" wp14:editId="11C06016">
            <wp:extent cx="5731510" cy="272034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4C46C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2A106C48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5316C22C" w14:textId="065372BF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lastRenderedPageBreak/>
        <w:drawing>
          <wp:inline distT="0" distB="0" distL="0" distR="0" wp14:anchorId="390A3A61" wp14:editId="781CDCE7">
            <wp:extent cx="5731510" cy="14954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3FEC8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1EF20E9B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472722E1" w14:textId="35DD1D0B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drawing>
          <wp:inline distT="0" distB="0" distL="0" distR="0" wp14:anchorId="586E674A" wp14:editId="1134E90C">
            <wp:extent cx="5731510" cy="317944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1F205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055E9352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18465AAD" w14:textId="0F20DBBB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drawing>
          <wp:inline distT="0" distB="0" distL="0" distR="0" wp14:anchorId="1E7D69BC" wp14:editId="37994CB7">
            <wp:extent cx="5731510" cy="28206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166ED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5CA68842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7BC636F9" w14:textId="635103A5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lastRenderedPageBreak/>
        <w:drawing>
          <wp:inline distT="0" distB="0" distL="0" distR="0" wp14:anchorId="4C4E21B2" wp14:editId="7AE94D8D">
            <wp:extent cx="5731510" cy="30289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7D6FB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3F3F4402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proofErr w:type="gramStart"/>
      <w:r w:rsidRPr="00DF1384">
        <w:rPr>
          <w:rFonts w:ascii="Calibri" w:eastAsia="Times New Roman" w:hAnsi="Calibri" w:cs="Calibri"/>
          <w:lang w:val="en-US" w:eastAsia="en-IN"/>
        </w:rPr>
        <w:t>Requirement :</w:t>
      </w:r>
      <w:proofErr w:type="gramEnd"/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7920DF0F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7D1A3696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Iterate 100 record using normal stream and parallel stream then we evaluate the performance </w:t>
      </w:r>
    </w:p>
    <w:p w14:paraId="71AD074F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15FE546B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proofErr w:type="gramStart"/>
      <w:r w:rsidRPr="00DF1384">
        <w:rPr>
          <w:rFonts w:ascii="Calibri" w:eastAsia="Times New Roman" w:hAnsi="Calibri" w:cs="Calibri"/>
          <w:lang w:val="en-US" w:eastAsia="en-IN"/>
        </w:rPr>
        <w:t>Note :</w:t>
      </w:r>
      <w:proofErr w:type="gramEnd"/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58F943F1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 xml:space="preserve">Order is not maintained in parallel </w:t>
      </w:r>
      <w:proofErr w:type="gramStart"/>
      <w:r w:rsidRPr="00DF1384">
        <w:rPr>
          <w:rFonts w:ascii="Calibri" w:eastAsia="Times New Roman" w:hAnsi="Calibri" w:cs="Calibri"/>
          <w:lang w:val="en-US" w:eastAsia="en-IN"/>
        </w:rPr>
        <w:t>stream</w:t>
      </w:r>
      <w:proofErr w:type="gramEnd"/>
      <w:r w:rsidRPr="00DF1384">
        <w:rPr>
          <w:rFonts w:ascii="Calibri" w:eastAsia="Times New Roman" w:hAnsi="Calibri" w:cs="Calibri"/>
          <w:lang w:val="en-US" w:eastAsia="en-IN"/>
        </w:rPr>
        <w:t xml:space="preserve"> but response time will be less </w:t>
      </w:r>
    </w:p>
    <w:p w14:paraId="6DB061CB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22A4A282" w14:textId="62FCCD8B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drawing>
          <wp:inline distT="0" distB="0" distL="0" distR="0" wp14:anchorId="6C6F7FAE" wp14:editId="6D1F4090">
            <wp:extent cx="5731510" cy="332041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B0F26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5A80E7F0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1E4ED8CD" w14:textId="1D3A0133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lastRenderedPageBreak/>
        <w:drawing>
          <wp:inline distT="0" distB="0" distL="0" distR="0" wp14:anchorId="0C822422" wp14:editId="73EB1964">
            <wp:extent cx="5731510" cy="37947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FF88E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184F2F63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30D9AD9A" w14:textId="1ABD4C6A" w:rsidR="00DF1384" w:rsidRPr="00DF1384" w:rsidRDefault="00DF1384" w:rsidP="00DF1384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F1384">
        <w:rPr>
          <w:noProof/>
        </w:rPr>
        <w:drawing>
          <wp:inline distT="0" distB="0" distL="0" distR="0" wp14:anchorId="77B0F1CF" wp14:editId="2EFF7F24">
            <wp:extent cx="5731510" cy="29438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5AF1C" w14:textId="77777777" w:rsidR="00DF1384" w:rsidRPr="00DF1384" w:rsidRDefault="00DF1384" w:rsidP="00DF1384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F1384">
        <w:rPr>
          <w:rFonts w:ascii="Calibri" w:eastAsia="Times New Roman" w:hAnsi="Calibri" w:cs="Calibri"/>
          <w:lang w:val="en-US" w:eastAsia="en-IN"/>
        </w:rPr>
        <w:t> </w:t>
      </w:r>
    </w:p>
    <w:p w14:paraId="5408AE75" w14:textId="77777777" w:rsidR="00674752" w:rsidRPr="00DF1384" w:rsidRDefault="00674752" w:rsidP="00DF1384"/>
    <w:sectPr w:rsidR="00674752" w:rsidRPr="00DF13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2D40"/>
    <w:rsid w:val="00182D40"/>
    <w:rsid w:val="003477F9"/>
    <w:rsid w:val="00674752"/>
    <w:rsid w:val="00897438"/>
    <w:rsid w:val="0098013E"/>
    <w:rsid w:val="00AE5274"/>
    <w:rsid w:val="00CE53DD"/>
    <w:rsid w:val="00DF1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DAF622"/>
  <w15:chartTrackingRefBased/>
  <w15:docId w15:val="{89A79F5B-8108-45CD-B77A-B72858C76B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3477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normaltextrun">
    <w:name w:val="normaltextrun"/>
    <w:basedOn w:val="DefaultParagraphFont"/>
    <w:rsid w:val="003477F9"/>
  </w:style>
  <w:style w:type="character" w:customStyle="1" w:styleId="eop">
    <w:name w:val="eop"/>
    <w:basedOn w:val="DefaultParagraphFont"/>
    <w:rsid w:val="003477F9"/>
  </w:style>
  <w:style w:type="character" w:customStyle="1" w:styleId="spellingerror">
    <w:name w:val="spellingerror"/>
    <w:basedOn w:val="DefaultParagraphFont"/>
    <w:rsid w:val="003477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581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5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4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157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4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03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3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3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2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264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25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8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98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75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4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40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17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8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530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04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44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133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4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79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23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36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72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62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0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29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1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65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27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32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73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53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7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268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7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55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3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7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1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03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73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0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2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135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44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50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0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76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18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70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0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201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99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78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08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40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0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819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1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78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7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65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36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10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27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2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100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7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1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8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79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4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313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68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6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0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380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22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35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1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5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484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68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47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4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269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89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5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919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50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39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163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02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1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68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8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09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15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0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1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191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80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74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8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6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26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57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49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77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6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26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6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1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87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06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415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63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68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3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3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115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8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33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4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07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26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90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65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19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75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44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7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7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99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208991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384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1307550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7948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215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397906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4994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194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1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972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30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2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4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515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7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1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8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35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33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909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33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17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0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4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1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7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50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1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02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562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1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0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348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746164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5546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114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53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3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12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7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277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08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06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19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37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84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81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6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8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639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95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58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5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00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32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2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3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504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55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21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95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90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52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00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0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1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46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874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9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75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60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18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922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447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82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09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58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3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17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66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48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790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8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0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7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93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1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56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0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793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6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311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74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7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758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49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65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56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78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8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415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48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56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6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494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05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8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431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93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9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2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21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02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622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18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8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3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383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79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07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7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1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8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47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32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17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91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83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46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6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934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75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69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96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1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2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82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10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39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9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8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01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11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3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588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60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83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216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3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9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9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14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38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2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001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34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28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34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95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97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2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01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65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8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6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41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01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5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47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01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3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77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25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3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0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20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91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817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96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99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36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6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8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72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53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4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1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4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659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26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3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37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031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02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88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7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794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69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5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32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1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61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26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4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3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6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86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0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73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39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503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29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65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9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61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8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382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0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69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8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61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47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6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10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28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07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814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2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2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30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0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8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888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18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24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7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874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2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416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6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55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93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865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82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828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01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6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3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551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59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9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472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0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75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1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21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4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04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88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27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1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6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96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8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5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490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4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85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96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111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8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6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12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2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4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33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58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48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8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94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47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66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9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8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5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40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66971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115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38409585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3466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261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196368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8811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817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7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380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08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11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544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58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75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850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87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04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1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06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89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89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33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9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04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79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9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03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0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8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542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42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28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2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01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888780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3523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592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70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0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87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4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3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99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7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10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1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61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76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53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283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90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4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7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84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94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58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90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392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0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36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64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22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25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32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162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69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54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9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94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29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74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79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58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1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752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1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89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8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861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6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42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1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04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2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66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9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820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6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63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36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702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167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23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67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3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18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3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25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51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12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1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239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51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0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949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09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62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34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15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74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962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91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1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16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5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27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0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0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6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4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988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41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77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76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9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12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17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53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8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300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89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3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22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6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73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6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69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0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43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32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84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3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4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7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0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05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4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56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56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1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42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2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6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51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21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22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74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22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5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55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4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805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25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38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46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46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5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10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8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660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21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93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753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47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1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0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592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22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8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77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2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06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1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0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6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956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07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95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6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048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4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8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07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8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4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443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72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21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75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27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76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8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72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3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278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89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41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731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9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70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8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304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99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0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121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42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55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84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51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35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47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13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5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554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16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22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02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9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7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22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80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25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70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1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8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14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18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76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08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6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880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39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5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027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39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37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17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1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815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59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99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3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787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97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71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6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05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8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19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60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9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13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70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84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44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41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2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82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9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71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1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90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91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9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185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8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73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63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7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59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55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55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5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8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731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86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67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8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4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63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51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43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03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3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226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0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72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960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32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6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0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2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9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613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06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1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40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51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5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617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5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46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9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341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92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82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39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98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1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655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8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44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2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45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0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9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779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8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97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32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70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886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69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97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66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76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13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95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98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87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186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45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37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8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0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1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38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7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2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6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1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32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00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0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28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37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616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37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5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0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27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54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41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7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9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43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5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22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65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54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72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8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14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25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05102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126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726412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5651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650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720828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6097">
              <w:marLeft w:val="18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189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6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660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8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86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29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752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52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64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640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47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83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95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3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7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0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96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69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33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1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79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90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95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91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5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5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8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466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146565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4229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77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51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76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49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2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343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11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0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70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94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6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6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4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83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370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16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4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75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68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3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7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60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25</Pages>
  <Words>525</Words>
  <Characters>2997</Characters>
  <Application>Microsoft Office Word</Application>
  <DocSecurity>0</DocSecurity>
  <Lines>24</Lines>
  <Paragraphs>7</Paragraphs>
  <ScaleCrop>false</ScaleCrop>
  <Company/>
  <LinksUpToDate>false</LinksUpToDate>
  <CharactersWithSpaces>3515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Kesarwani -X (saurakes - AVESTA COMPUTERS PVT LTD at Cisco)</dc:creator>
  <cp:keywords/>
  <dc:description/>
  <cp:lastModifiedBy>Saurabh Kesarwani -X (saurakes - AVESTA COMPUTERS PVT LTD at Cisco)</cp:lastModifiedBy>
  <cp:revision>7</cp:revision>
  <dcterms:created xsi:type="dcterms:W3CDTF">2022-10-06T07:50:00Z</dcterms:created>
  <dcterms:modified xsi:type="dcterms:W3CDTF">2022-10-10T09:28:00Z</dcterms:modified>
</cp:coreProperties>
</file>